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409" w:rsidRPr="002710FD" w:rsidRDefault="0050428E" w:rsidP="00073A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A5C">
        <w:rPr>
          <w:rFonts w:ascii="Times New Roman" w:hAnsi="Times New Roman" w:cs="Times New Roman"/>
          <w:b/>
          <w:sz w:val="28"/>
          <w:szCs w:val="28"/>
        </w:rPr>
        <w:t>Список объектов выданных Технических заключений и Технических условий за 201</w:t>
      </w:r>
      <w:r w:rsidR="006D1E7F" w:rsidRPr="006D1E7F">
        <w:rPr>
          <w:rFonts w:ascii="Times New Roman" w:hAnsi="Times New Roman" w:cs="Times New Roman"/>
          <w:b/>
          <w:sz w:val="28"/>
          <w:szCs w:val="28"/>
        </w:rPr>
        <w:t>6</w:t>
      </w:r>
      <w:r w:rsidRPr="00073A5C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0774"/>
        <w:gridCol w:w="1701"/>
        <w:gridCol w:w="1700"/>
      </w:tblGrid>
      <w:tr w:rsidR="00D10AC3" w:rsidRPr="00073A5C" w:rsidTr="00AB2373">
        <w:tc>
          <w:tcPr>
            <w:tcW w:w="959" w:type="dxa"/>
            <w:shd w:val="clear" w:color="auto" w:fill="auto"/>
            <w:vAlign w:val="center"/>
          </w:tcPr>
          <w:p w:rsidR="0050428E" w:rsidRPr="00073A5C" w:rsidRDefault="0050428E" w:rsidP="00073A5C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b/>
                <w:sz w:val="24"/>
                <w:szCs w:val="24"/>
              </w:rPr>
              <w:t>№,</w:t>
            </w:r>
          </w:p>
          <w:p w:rsidR="0050428E" w:rsidRPr="00073A5C" w:rsidRDefault="0050428E" w:rsidP="00073A5C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73A5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73A5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774" w:type="dxa"/>
            <w:shd w:val="clear" w:color="auto" w:fill="auto"/>
            <w:vAlign w:val="center"/>
          </w:tcPr>
          <w:p w:rsidR="0050428E" w:rsidRPr="00073A5C" w:rsidRDefault="0050428E" w:rsidP="00073A5C">
            <w:pPr>
              <w:spacing w:after="0" w:line="336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Поступило писем и заявлений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428E" w:rsidRPr="00073A5C" w:rsidRDefault="0050428E" w:rsidP="00073A5C">
            <w:pPr>
              <w:spacing w:after="0" w:line="3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b/>
                <w:sz w:val="24"/>
                <w:szCs w:val="24"/>
              </w:rPr>
              <w:t>Статус работы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50428E" w:rsidRPr="00073A5C" w:rsidRDefault="0050428E" w:rsidP="00073A5C">
            <w:pPr>
              <w:spacing w:after="0" w:line="336" w:lineRule="auto"/>
              <w:ind w:righ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b/>
                <w:sz w:val="24"/>
                <w:szCs w:val="24"/>
              </w:rPr>
              <w:t>Выдано заказчику</w:t>
            </w:r>
          </w:p>
        </w:tc>
      </w:tr>
      <w:tr w:rsidR="00D10AC3" w:rsidRPr="00073A5C" w:rsidTr="005F7D14">
        <w:trPr>
          <w:trHeight w:val="402"/>
        </w:trPr>
        <w:tc>
          <w:tcPr>
            <w:tcW w:w="959" w:type="dxa"/>
            <w:vAlign w:val="center"/>
          </w:tcPr>
          <w:p w:rsidR="0050428E" w:rsidRPr="00073A5C" w:rsidRDefault="0050428E" w:rsidP="00073A5C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4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ind w:left="5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Предварительное обследование кабинетов 430, 432 и 428</w:t>
            </w:r>
            <w:r w:rsidR="00804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в здании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Жогорку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Кенеша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по адресу: г. Бишкек, пр. Чуй 205.</w:t>
            </w:r>
          </w:p>
        </w:tc>
        <w:tc>
          <w:tcPr>
            <w:tcW w:w="1701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</w:tr>
      <w:tr w:rsidR="00D10AC3" w:rsidRPr="00073A5C" w:rsidTr="005F7D14">
        <w:trPr>
          <w:trHeight w:val="402"/>
        </w:trPr>
        <w:tc>
          <w:tcPr>
            <w:tcW w:w="959" w:type="dxa"/>
            <w:vAlign w:val="center"/>
          </w:tcPr>
          <w:p w:rsidR="0050428E" w:rsidRPr="00073A5C" w:rsidRDefault="0050428E" w:rsidP="00073A5C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4" w:type="dxa"/>
            <w:vAlign w:val="center"/>
          </w:tcPr>
          <w:p w:rsidR="0050428E" w:rsidRPr="00073A5C" w:rsidRDefault="0050428E" w:rsidP="00073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Предварительное обследования нежилого помещения расположенного по адресу г.</w:t>
            </w:r>
            <w:r w:rsidR="00073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Бишкек, 5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. д. 12а.</w:t>
            </w:r>
          </w:p>
        </w:tc>
        <w:tc>
          <w:tcPr>
            <w:tcW w:w="1701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</w:tr>
      <w:tr w:rsidR="00D10AC3" w:rsidRPr="00073A5C" w:rsidTr="005F7D14">
        <w:trPr>
          <w:trHeight w:val="402"/>
        </w:trPr>
        <w:tc>
          <w:tcPr>
            <w:tcW w:w="959" w:type="dxa"/>
            <w:vAlign w:val="center"/>
          </w:tcPr>
          <w:p w:rsidR="0050428E" w:rsidRPr="00073A5C" w:rsidRDefault="0050428E" w:rsidP="00073A5C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4" w:type="dxa"/>
            <w:vAlign w:val="center"/>
          </w:tcPr>
          <w:p w:rsidR="0050428E" w:rsidRPr="00073A5C" w:rsidRDefault="0050428E" w:rsidP="00A819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обследования плит перекрытий между цокольным и первым этажами в терапевтическом отделении Национального госпиталя, по адресу: г. Бишкек, ул. Московская. </w:t>
            </w:r>
          </w:p>
        </w:tc>
        <w:tc>
          <w:tcPr>
            <w:tcW w:w="1701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</w:tr>
      <w:tr w:rsidR="00D10AC3" w:rsidRPr="00073A5C" w:rsidTr="005F7D14">
        <w:trPr>
          <w:trHeight w:val="402"/>
        </w:trPr>
        <w:tc>
          <w:tcPr>
            <w:tcW w:w="959" w:type="dxa"/>
            <w:vAlign w:val="center"/>
          </w:tcPr>
          <w:p w:rsidR="0050428E" w:rsidRPr="00073A5C" w:rsidRDefault="0050428E" w:rsidP="00073A5C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4" w:type="dxa"/>
            <w:vAlign w:val="center"/>
          </w:tcPr>
          <w:p w:rsidR="0050428E" w:rsidRPr="00073A5C" w:rsidRDefault="0050428E" w:rsidP="00073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Предварительное обследования здания туристического оздоровительно-спортивного комплекса для детей и юношества ГЛБ «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Чункурчак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» расположенного по адресу: с.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Арашан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, урочище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Чункурчак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Аламудунского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 района, Чуйской области.</w:t>
            </w:r>
          </w:p>
        </w:tc>
        <w:tc>
          <w:tcPr>
            <w:tcW w:w="1701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</w:tr>
      <w:tr w:rsidR="00D10AC3" w:rsidRPr="00073A5C" w:rsidTr="005F7D14">
        <w:trPr>
          <w:trHeight w:val="402"/>
        </w:trPr>
        <w:tc>
          <w:tcPr>
            <w:tcW w:w="959" w:type="dxa"/>
            <w:vAlign w:val="center"/>
          </w:tcPr>
          <w:p w:rsidR="0050428E" w:rsidRPr="00073A5C" w:rsidRDefault="0050428E" w:rsidP="00073A5C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4" w:type="dxa"/>
            <w:vAlign w:val="center"/>
          </w:tcPr>
          <w:p w:rsidR="0050428E" w:rsidRPr="00073A5C" w:rsidRDefault="0050428E" w:rsidP="00073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обследования жилого дома по адресу: г. Бишкек, ул.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Осмонкулова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 202.</w:t>
            </w:r>
          </w:p>
        </w:tc>
        <w:tc>
          <w:tcPr>
            <w:tcW w:w="1701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</w:tr>
      <w:tr w:rsidR="00D10AC3" w:rsidRPr="00073A5C" w:rsidTr="005F7D14">
        <w:trPr>
          <w:trHeight w:val="402"/>
        </w:trPr>
        <w:tc>
          <w:tcPr>
            <w:tcW w:w="959" w:type="dxa"/>
            <w:vAlign w:val="center"/>
          </w:tcPr>
          <w:p w:rsidR="0050428E" w:rsidRPr="00073A5C" w:rsidRDefault="0050428E" w:rsidP="00073A5C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4" w:type="dxa"/>
            <w:vAlign w:val="center"/>
          </w:tcPr>
          <w:p w:rsidR="0050428E" w:rsidRPr="00073A5C" w:rsidRDefault="0050428E" w:rsidP="00073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обследования здания Неврологии расположенного по адресу: г. Нарын, ул.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Качкынова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 №5/3.</w:t>
            </w:r>
          </w:p>
        </w:tc>
        <w:tc>
          <w:tcPr>
            <w:tcW w:w="1701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</w:tr>
      <w:tr w:rsidR="00D10AC3" w:rsidRPr="00073A5C" w:rsidTr="005F7D14">
        <w:trPr>
          <w:trHeight w:val="402"/>
        </w:trPr>
        <w:tc>
          <w:tcPr>
            <w:tcW w:w="959" w:type="dxa"/>
            <w:vAlign w:val="center"/>
          </w:tcPr>
          <w:p w:rsidR="0050428E" w:rsidRPr="00073A5C" w:rsidRDefault="0050428E" w:rsidP="00073A5C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4" w:type="dxa"/>
            <w:vAlign w:val="center"/>
          </w:tcPr>
          <w:p w:rsidR="0050428E" w:rsidRPr="00073A5C" w:rsidRDefault="0050428E" w:rsidP="00073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обследования жилого дома по адресу: г. Бишкек, пер.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Онарчинский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 51.</w:t>
            </w:r>
          </w:p>
        </w:tc>
        <w:tc>
          <w:tcPr>
            <w:tcW w:w="1701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</w:tr>
      <w:tr w:rsidR="00D10AC3" w:rsidRPr="00073A5C" w:rsidTr="005F7D14">
        <w:trPr>
          <w:trHeight w:val="402"/>
        </w:trPr>
        <w:tc>
          <w:tcPr>
            <w:tcW w:w="959" w:type="dxa"/>
            <w:vAlign w:val="center"/>
          </w:tcPr>
          <w:p w:rsidR="0050428E" w:rsidRPr="00073A5C" w:rsidRDefault="0050428E" w:rsidP="00073A5C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4" w:type="dxa"/>
            <w:vAlign w:val="center"/>
          </w:tcPr>
          <w:p w:rsidR="0050428E" w:rsidRPr="00073A5C" w:rsidRDefault="0050428E" w:rsidP="00073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Инженерное обследования объекта «Многоэтажный жилой дом с офисом и торговым залом по ул.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Масалиева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-Бакаева. Блок «Б» в осях А-В/ 5-9».</w:t>
            </w:r>
          </w:p>
        </w:tc>
        <w:tc>
          <w:tcPr>
            <w:tcW w:w="1701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</w:tr>
      <w:tr w:rsidR="00D10AC3" w:rsidRPr="00073A5C" w:rsidTr="005F7D14">
        <w:trPr>
          <w:trHeight w:val="402"/>
        </w:trPr>
        <w:tc>
          <w:tcPr>
            <w:tcW w:w="959" w:type="dxa"/>
            <w:vAlign w:val="center"/>
          </w:tcPr>
          <w:p w:rsidR="0050428E" w:rsidRPr="00073A5C" w:rsidRDefault="0050428E" w:rsidP="00073A5C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74" w:type="dxa"/>
            <w:vAlign w:val="center"/>
          </w:tcPr>
          <w:p w:rsidR="0050428E" w:rsidRPr="00073A5C" w:rsidRDefault="0050428E" w:rsidP="00073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обследования нежилых помещений четвертого этажа здания по адресу: г. Бишкек, ул.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Чолпон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Атинская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1701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</w:tr>
      <w:tr w:rsidR="00D10AC3" w:rsidRPr="00073A5C" w:rsidTr="005F7D14">
        <w:trPr>
          <w:trHeight w:val="402"/>
        </w:trPr>
        <w:tc>
          <w:tcPr>
            <w:tcW w:w="959" w:type="dxa"/>
            <w:vAlign w:val="center"/>
          </w:tcPr>
          <w:p w:rsidR="0050428E" w:rsidRPr="00073A5C" w:rsidRDefault="0050428E" w:rsidP="00073A5C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4" w:type="dxa"/>
            <w:vAlign w:val="center"/>
          </w:tcPr>
          <w:p w:rsidR="0050428E" w:rsidRPr="00073A5C" w:rsidRDefault="0050428E" w:rsidP="00073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Предварительное обследования жилого дома по адресу: г. Бишкек, ул. Восточная 57.</w:t>
            </w:r>
          </w:p>
        </w:tc>
        <w:tc>
          <w:tcPr>
            <w:tcW w:w="1701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</w:tr>
      <w:tr w:rsidR="00D10AC3" w:rsidRPr="00073A5C" w:rsidTr="005F7D14">
        <w:trPr>
          <w:trHeight w:val="402"/>
        </w:trPr>
        <w:tc>
          <w:tcPr>
            <w:tcW w:w="959" w:type="dxa"/>
            <w:vAlign w:val="center"/>
          </w:tcPr>
          <w:p w:rsidR="0050428E" w:rsidRPr="00073A5C" w:rsidRDefault="0050428E" w:rsidP="00073A5C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74" w:type="dxa"/>
            <w:vAlign w:val="center"/>
          </w:tcPr>
          <w:p w:rsidR="0050428E" w:rsidRPr="00073A5C" w:rsidRDefault="0050428E" w:rsidP="00073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Предварительное обследования жилого дома по адресу: г. Бишкек, ул. Линейная дом 1а.</w:t>
            </w:r>
          </w:p>
        </w:tc>
        <w:tc>
          <w:tcPr>
            <w:tcW w:w="1701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</w:tr>
      <w:tr w:rsidR="00D10AC3" w:rsidRPr="00073A5C" w:rsidTr="005F7D14">
        <w:trPr>
          <w:trHeight w:val="402"/>
        </w:trPr>
        <w:tc>
          <w:tcPr>
            <w:tcW w:w="959" w:type="dxa"/>
            <w:vAlign w:val="center"/>
          </w:tcPr>
          <w:p w:rsidR="0050428E" w:rsidRPr="00073A5C" w:rsidRDefault="0050428E" w:rsidP="00073A5C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74" w:type="dxa"/>
            <w:vAlign w:val="center"/>
          </w:tcPr>
          <w:p w:rsidR="0050428E" w:rsidRPr="00073A5C" w:rsidRDefault="0050428E" w:rsidP="00073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обследования жилого дома, расположенного по адресу: с.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Пульгон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, ул. Гагарина 173/1,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Кадамжайского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Баткенской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 области.</w:t>
            </w:r>
          </w:p>
        </w:tc>
        <w:tc>
          <w:tcPr>
            <w:tcW w:w="1701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</w:tr>
      <w:tr w:rsidR="00D10AC3" w:rsidRPr="00073A5C" w:rsidTr="005F7D14">
        <w:trPr>
          <w:trHeight w:val="402"/>
        </w:trPr>
        <w:tc>
          <w:tcPr>
            <w:tcW w:w="959" w:type="dxa"/>
            <w:vAlign w:val="center"/>
          </w:tcPr>
          <w:p w:rsidR="0050428E" w:rsidRPr="00073A5C" w:rsidRDefault="0050428E" w:rsidP="00073A5C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74" w:type="dxa"/>
            <w:vAlign w:val="center"/>
          </w:tcPr>
          <w:p w:rsidR="0050428E" w:rsidRPr="00073A5C" w:rsidRDefault="0050428E" w:rsidP="00073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Предварительное обследования нежилых помещений, по адресу: г. Бишкек, пр. Чуй 114, ул. Киевская дом №71.</w:t>
            </w:r>
          </w:p>
        </w:tc>
        <w:tc>
          <w:tcPr>
            <w:tcW w:w="1701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</w:tr>
      <w:tr w:rsidR="00D10AC3" w:rsidRPr="00073A5C" w:rsidTr="005F7D14">
        <w:trPr>
          <w:trHeight w:val="402"/>
        </w:trPr>
        <w:tc>
          <w:tcPr>
            <w:tcW w:w="959" w:type="dxa"/>
            <w:vAlign w:val="center"/>
          </w:tcPr>
          <w:p w:rsidR="0050428E" w:rsidRPr="00073A5C" w:rsidRDefault="0050428E" w:rsidP="00073A5C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774" w:type="dxa"/>
            <w:vAlign w:val="center"/>
          </w:tcPr>
          <w:p w:rsidR="0050428E" w:rsidRPr="00073A5C" w:rsidRDefault="0050428E" w:rsidP="00073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обследования нежилых помещений по адресу: г. Бишкек, ул.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Курманжан-Датка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 207/1.</w:t>
            </w:r>
          </w:p>
        </w:tc>
        <w:tc>
          <w:tcPr>
            <w:tcW w:w="1701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</w:tr>
      <w:tr w:rsidR="00D10AC3" w:rsidRPr="00073A5C" w:rsidTr="005F7D14">
        <w:trPr>
          <w:trHeight w:val="402"/>
        </w:trPr>
        <w:tc>
          <w:tcPr>
            <w:tcW w:w="959" w:type="dxa"/>
            <w:vAlign w:val="center"/>
          </w:tcPr>
          <w:p w:rsidR="0050428E" w:rsidRPr="00073A5C" w:rsidRDefault="0050428E" w:rsidP="00073A5C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74" w:type="dxa"/>
            <w:vAlign w:val="center"/>
          </w:tcPr>
          <w:p w:rsidR="0050428E" w:rsidRPr="00073A5C" w:rsidRDefault="0050428E" w:rsidP="00A8197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Инженерное обследования зданий средней школы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Ынтымак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расположенного по адресу: с.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Боз-Чычкан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Сузакского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Жалал-Абадской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 области.</w:t>
            </w:r>
          </w:p>
        </w:tc>
        <w:tc>
          <w:tcPr>
            <w:tcW w:w="1701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</w:tr>
      <w:tr w:rsidR="00D10AC3" w:rsidRPr="00073A5C" w:rsidTr="005F7D14">
        <w:trPr>
          <w:trHeight w:val="402"/>
        </w:trPr>
        <w:tc>
          <w:tcPr>
            <w:tcW w:w="959" w:type="dxa"/>
            <w:vAlign w:val="center"/>
          </w:tcPr>
          <w:p w:rsidR="0050428E" w:rsidRPr="00073A5C" w:rsidRDefault="0050428E" w:rsidP="00073A5C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74" w:type="dxa"/>
            <w:vAlign w:val="center"/>
          </w:tcPr>
          <w:p w:rsidR="0050428E" w:rsidRPr="00073A5C" w:rsidRDefault="0050428E" w:rsidP="00073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Предварительное обследование административного здания и производственной базы бывшего РДСУ расположенного адресу: Иссык –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Кульская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Тюпский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Тюп, ул. Мок 124.</w:t>
            </w:r>
          </w:p>
        </w:tc>
        <w:tc>
          <w:tcPr>
            <w:tcW w:w="1701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</w:tr>
      <w:tr w:rsidR="00D10AC3" w:rsidRPr="00073A5C" w:rsidTr="005F7D14">
        <w:trPr>
          <w:trHeight w:val="402"/>
        </w:trPr>
        <w:tc>
          <w:tcPr>
            <w:tcW w:w="959" w:type="dxa"/>
            <w:vAlign w:val="center"/>
          </w:tcPr>
          <w:p w:rsidR="0050428E" w:rsidRPr="00073A5C" w:rsidRDefault="0050428E" w:rsidP="00073A5C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74" w:type="dxa"/>
            <w:vAlign w:val="center"/>
          </w:tcPr>
          <w:p w:rsidR="0050428E" w:rsidRPr="00073A5C" w:rsidRDefault="0050428E" w:rsidP="00073A5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Предварительное обследования здания спортивного комплекса ГУГССО МВД КР расположенного по адресу: г. Бишкек, ул. Горького-Матросова</w:t>
            </w:r>
            <w:r w:rsidR="00073A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</w:tr>
      <w:tr w:rsidR="00D10AC3" w:rsidRPr="00073A5C" w:rsidTr="005F7D14">
        <w:trPr>
          <w:trHeight w:val="402"/>
        </w:trPr>
        <w:tc>
          <w:tcPr>
            <w:tcW w:w="959" w:type="dxa"/>
            <w:vAlign w:val="center"/>
          </w:tcPr>
          <w:p w:rsidR="0050428E" w:rsidRPr="00073A5C" w:rsidRDefault="0050428E" w:rsidP="00073A5C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774" w:type="dxa"/>
            <w:vAlign w:val="center"/>
          </w:tcPr>
          <w:p w:rsidR="0050428E" w:rsidRPr="00073A5C" w:rsidRDefault="0050428E" w:rsidP="006D1E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обследования нежилого помещения </w:t>
            </w:r>
            <w:bookmarkStart w:id="0" w:name="_GoBack"/>
            <w:bookmarkEnd w:id="0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D1E7F" w:rsidRPr="006D1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Бишкек, пр. Чуй 227.</w:t>
            </w:r>
          </w:p>
        </w:tc>
        <w:tc>
          <w:tcPr>
            <w:tcW w:w="1701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</w:tr>
      <w:tr w:rsidR="00D10AC3" w:rsidRPr="00073A5C" w:rsidTr="005F7D14">
        <w:trPr>
          <w:trHeight w:val="402"/>
        </w:trPr>
        <w:tc>
          <w:tcPr>
            <w:tcW w:w="959" w:type="dxa"/>
            <w:vAlign w:val="center"/>
          </w:tcPr>
          <w:p w:rsidR="0050428E" w:rsidRPr="00073A5C" w:rsidRDefault="0050428E" w:rsidP="00073A5C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774" w:type="dxa"/>
            <w:vAlign w:val="center"/>
          </w:tcPr>
          <w:p w:rsidR="0050428E" w:rsidRPr="00073A5C" w:rsidRDefault="0050428E" w:rsidP="00073A5C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обследования части жилого дома по адресу: с.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Джаны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, ул. Лоренца дом 10/1,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Сокулукского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 района. </w:t>
            </w:r>
          </w:p>
        </w:tc>
        <w:tc>
          <w:tcPr>
            <w:tcW w:w="1701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</w:tr>
      <w:tr w:rsidR="00D10AC3" w:rsidRPr="00073A5C" w:rsidTr="005F7D14">
        <w:trPr>
          <w:trHeight w:val="402"/>
        </w:trPr>
        <w:tc>
          <w:tcPr>
            <w:tcW w:w="959" w:type="dxa"/>
            <w:vAlign w:val="center"/>
          </w:tcPr>
          <w:p w:rsidR="0050428E" w:rsidRPr="00073A5C" w:rsidRDefault="0050428E" w:rsidP="00073A5C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74" w:type="dxa"/>
            <w:vAlign w:val="center"/>
          </w:tcPr>
          <w:p w:rsidR="0050428E" w:rsidRPr="00073A5C" w:rsidRDefault="0050428E" w:rsidP="00073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Предварительное обследования жилого дома по адресу: г. Бишкек, пер. Охотский дом 27.</w:t>
            </w:r>
          </w:p>
        </w:tc>
        <w:tc>
          <w:tcPr>
            <w:tcW w:w="1701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</w:tr>
      <w:tr w:rsidR="00D10AC3" w:rsidRPr="00073A5C" w:rsidTr="005F7D14">
        <w:trPr>
          <w:trHeight w:val="402"/>
        </w:trPr>
        <w:tc>
          <w:tcPr>
            <w:tcW w:w="959" w:type="dxa"/>
            <w:vAlign w:val="center"/>
          </w:tcPr>
          <w:p w:rsidR="0050428E" w:rsidRPr="00073A5C" w:rsidRDefault="0050428E" w:rsidP="00073A5C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74" w:type="dxa"/>
            <w:vAlign w:val="center"/>
          </w:tcPr>
          <w:p w:rsidR="0050428E" w:rsidRPr="00073A5C" w:rsidRDefault="0050428E" w:rsidP="00073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Предварительное обследования плит перекрытий выполненной пристройки к зданию суда Ак-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Талинского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расположенного по адресу: с.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Баетов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, Ак-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Талинского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Нарынской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 области.</w:t>
            </w:r>
          </w:p>
        </w:tc>
        <w:tc>
          <w:tcPr>
            <w:tcW w:w="1701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</w:tr>
      <w:tr w:rsidR="00D10AC3" w:rsidRPr="00073A5C" w:rsidTr="005F7D14">
        <w:trPr>
          <w:trHeight w:val="402"/>
        </w:trPr>
        <w:tc>
          <w:tcPr>
            <w:tcW w:w="959" w:type="dxa"/>
            <w:vAlign w:val="center"/>
          </w:tcPr>
          <w:p w:rsidR="0050428E" w:rsidRPr="00073A5C" w:rsidRDefault="0050428E" w:rsidP="00073A5C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74" w:type="dxa"/>
            <w:vAlign w:val="center"/>
          </w:tcPr>
          <w:p w:rsidR="0050428E" w:rsidRPr="00073A5C" w:rsidRDefault="0050428E" w:rsidP="00073A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обследования жилого дома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г.Бишкек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, ул. Ибраимова 181-2.</w:t>
            </w:r>
          </w:p>
        </w:tc>
        <w:tc>
          <w:tcPr>
            <w:tcW w:w="1701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</w:tr>
      <w:tr w:rsidR="00D10AC3" w:rsidRPr="00073A5C" w:rsidTr="005F7D14">
        <w:trPr>
          <w:trHeight w:val="402"/>
        </w:trPr>
        <w:tc>
          <w:tcPr>
            <w:tcW w:w="959" w:type="dxa"/>
            <w:vAlign w:val="center"/>
          </w:tcPr>
          <w:p w:rsidR="0050428E" w:rsidRPr="00073A5C" w:rsidRDefault="0050428E" w:rsidP="00073A5C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74" w:type="dxa"/>
            <w:vAlign w:val="center"/>
          </w:tcPr>
          <w:p w:rsidR="0050428E" w:rsidRPr="00073A5C" w:rsidRDefault="0050428E" w:rsidP="00073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Инженерное обследования незавершенного строительством объектов: Реконструкция ПС «Чат-Базар» и ВЛ 110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 «Заход-выход» находящиеся по адресу: с. Чат-Базар,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Таласского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Таласской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 области.</w:t>
            </w:r>
          </w:p>
        </w:tc>
        <w:tc>
          <w:tcPr>
            <w:tcW w:w="1701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</w:tr>
      <w:tr w:rsidR="00D10AC3" w:rsidRPr="00073A5C" w:rsidTr="005F7D14">
        <w:tc>
          <w:tcPr>
            <w:tcW w:w="959" w:type="dxa"/>
            <w:vAlign w:val="center"/>
          </w:tcPr>
          <w:p w:rsidR="0050428E" w:rsidRPr="00073A5C" w:rsidRDefault="0050428E" w:rsidP="00073A5C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74" w:type="dxa"/>
            <w:vAlign w:val="center"/>
          </w:tcPr>
          <w:p w:rsidR="0050428E" w:rsidRPr="00073A5C" w:rsidRDefault="0050428E" w:rsidP="00073A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09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Предварительного обследования двух этажного здания ГПТБ расположенного по адресу: г. Бишкек, ул.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Елебесова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 211.</w:t>
            </w:r>
          </w:p>
        </w:tc>
        <w:tc>
          <w:tcPr>
            <w:tcW w:w="1701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</w:tr>
      <w:tr w:rsidR="00D10AC3" w:rsidRPr="00073A5C" w:rsidTr="005F7D14">
        <w:tc>
          <w:tcPr>
            <w:tcW w:w="959" w:type="dxa"/>
            <w:vAlign w:val="center"/>
          </w:tcPr>
          <w:p w:rsidR="0050428E" w:rsidRPr="00073A5C" w:rsidRDefault="0050428E" w:rsidP="00073A5C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74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ind w:left="5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обследование двух этажного 4- х квартирного жилого дома расположенного на территории СЭЗ Бишкек в селе Ак-Чий. </w:t>
            </w:r>
          </w:p>
        </w:tc>
        <w:tc>
          <w:tcPr>
            <w:tcW w:w="1701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</w:tr>
      <w:tr w:rsidR="00D10AC3" w:rsidRPr="00073A5C" w:rsidTr="005F7D14">
        <w:tc>
          <w:tcPr>
            <w:tcW w:w="959" w:type="dxa"/>
            <w:vAlign w:val="center"/>
          </w:tcPr>
          <w:p w:rsidR="0050428E" w:rsidRPr="00073A5C" w:rsidRDefault="0050428E" w:rsidP="00073A5C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774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ind w:left="52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Инженерное обследованию незавершенного строительством здания Национального банка расположенного по адресу: г. Бишкек, пересечение улиц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К.Акиева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 и Киевской.</w:t>
            </w:r>
          </w:p>
        </w:tc>
        <w:tc>
          <w:tcPr>
            <w:tcW w:w="1701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</w:tr>
      <w:tr w:rsidR="00D10AC3" w:rsidRPr="00073A5C" w:rsidTr="005F7D14">
        <w:tc>
          <w:tcPr>
            <w:tcW w:w="959" w:type="dxa"/>
            <w:vAlign w:val="center"/>
          </w:tcPr>
          <w:p w:rsidR="0050428E" w:rsidRPr="00073A5C" w:rsidRDefault="0050428E" w:rsidP="00073A5C">
            <w:pPr>
              <w:tabs>
                <w:tab w:val="left" w:pos="-142"/>
              </w:tabs>
              <w:spacing w:after="0" w:line="33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774" w:type="dxa"/>
            <w:vAlign w:val="center"/>
          </w:tcPr>
          <w:p w:rsidR="00A81972" w:rsidRPr="00073A5C" w:rsidRDefault="0050428E" w:rsidP="00AB2373">
            <w:pPr>
              <w:spacing w:after="0" w:line="336" w:lineRule="auto"/>
              <w:ind w:left="52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Инженерное обследование незавершенного строительством объектов расположенных на территории месторождения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Джеруй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Таласской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 области.</w:t>
            </w:r>
          </w:p>
        </w:tc>
        <w:tc>
          <w:tcPr>
            <w:tcW w:w="1701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50428E" w:rsidRPr="00073A5C" w:rsidRDefault="0050428E" w:rsidP="00073A5C">
            <w:pPr>
              <w:spacing w:after="0" w:line="336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</w:tr>
      <w:tr w:rsidR="00D10AC3" w:rsidRPr="00073A5C" w:rsidTr="005F7D14">
        <w:trPr>
          <w:trHeight w:val="402"/>
        </w:trPr>
        <w:tc>
          <w:tcPr>
            <w:tcW w:w="959" w:type="dxa"/>
            <w:vAlign w:val="center"/>
          </w:tcPr>
          <w:p w:rsidR="00ED3C57" w:rsidRPr="00073A5C" w:rsidRDefault="00A81972" w:rsidP="00A81972">
            <w:pPr>
              <w:tabs>
                <w:tab w:val="left" w:pos="567"/>
              </w:tabs>
              <w:spacing w:after="0" w:line="336" w:lineRule="auto"/>
              <w:ind w:left="567" w:right="-108" w:hanging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0774" w:type="dxa"/>
            <w:vAlign w:val="center"/>
          </w:tcPr>
          <w:p w:rsidR="00ED3C57" w:rsidRPr="00073A5C" w:rsidRDefault="00ED3C57" w:rsidP="0080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обследование 5-Этажного здания по адресу: </w:t>
            </w:r>
            <w:proofErr w:type="spellStart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Сон-</w:t>
            </w:r>
            <w:proofErr w:type="spellStart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</w:t>
            </w:r>
            <w:proofErr w:type="spellEnd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</w:t>
            </w:r>
            <w:proofErr w:type="spellStart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Балыкчы</w:t>
            </w:r>
            <w:proofErr w:type="spellEnd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:rsidR="00ED3C57" w:rsidRPr="00073A5C" w:rsidRDefault="00ED3C57" w:rsidP="00073A5C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ED3C57" w:rsidRPr="00073A5C" w:rsidRDefault="00ED3C57" w:rsidP="00073A5C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</w:t>
            </w:r>
          </w:p>
        </w:tc>
      </w:tr>
      <w:tr w:rsidR="00D10AC3" w:rsidRPr="00073A5C" w:rsidTr="005F7D14">
        <w:trPr>
          <w:trHeight w:val="402"/>
        </w:trPr>
        <w:tc>
          <w:tcPr>
            <w:tcW w:w="959" w:type="dxa"/>
            <w:vAlign w:val="center"/>
          </w:tcPr>
          <w:p w:rsidR="00ED3C57" w:rsidRPr="00073A5C" w:rsidRDefault="008041AC" w:rsidP="008041AC">
            <w:pPr>
              <w:tabs>
                <w:tab w:val="left" w:pos="568"/>
              </w:tabs>
              <w:spacing w:after="0" w:line="336" w:lineRule="auto"/>
              <w:ind w:left="928" w:right="-108" w:hanging="9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774" w:type="dxa"/>
            <w:vAlign w:val="center"/>
          </w:tcPr>
          <w:p w:rsidR="00ED3C57" w:rsidRPr="00073A5C" w:rsidRDefault="00ED3C57" w:rsidP="00073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обследование фундаментов по адресу: г. Бишкек. ул. К. </w:t>
            </w:r>
            <w:proofErr w:type="spellStart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Акиева</w:t>
            </w:r>
            <w:proofErr w:type="spellEnd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1А.</w:t>
            </w:r>
          </w:p>
        </w:tc>
        <w:tc>
          <w:tcPr>
            <w:tcW w:w="1701" w:type="dxa"/>
            <w:vAlign w:val="center"/>
          </w:tcPr>
          <w:p w:rsidR="00ED3C57" w:rsidRPr="00073A5C" w:rsidRDefault="00ED3C57" w:rsidP="00073A5C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ED3C57" w:rsidRPr="00073A5C" w:rsidRDefault="00ED3C57" w:rsidP="00073A5C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</w:t>
            </w:r>
          </w:p>
        </w:tc>
      </w:tr>
      <w:tr w:rsidR="00D10AC3" w:rsidRPr="00073A5C" w:rsidTr="005F7D14">
        <w:tc>
          <w:tcPr>
            <w:tcW w:w="959" w:type="dxa"/>
            <w:vAlign w:val="center"/>
          </w:tcPr>
          <w:p w:rsidR="00ED3C57" w:rsidRPr="00073A5C" w:rsidRDefault="008041AC" w:rsidP="008041AC">
            <w:pPr>
              <w:tabs>
                <w:tab w:val="left" w:pos="426"/>
              </w:tabs>
              <w:spacing w:after="0" w:line="336" w:lineRule="auto"/>
              <w:ind w:left="928" w:right="-108" w:hanging="9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774" w:type="dxa"/>
            <w:vAlign w:val="center"/>
          </w:tcPr>
          <w:p w:rsidR="00ED3C57" w:rsidRPr="00073A5C" w:rsidRDefault="00ED3C57" w:rsidP="00073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Предварительного обследование учебного корпуса здания школы имени </w:t>
            </w:r>
            <w:proofErr w:type="spellStart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И.Орозалиева</w:t>
            </w:r>
            <w:proofErr w:type="spellEnd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proofErr w:type="gramStart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адресу:с.Кызыл</w:t>
            </w:r>
            <w:proofErr w:type="gramEnd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-Коргон</w:t>
            </w:r>
            <w:proofErr w:type="spellEnd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Жумгальского</w:t>
            </w:r>
            <w:proofErr w:type="spellEnd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Нарынской</w:t>
            </w:r>
            <w:proofErr w:type="spellEnd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области. </w:t>
            </w:r>
          </w:p>
        </w:tc>
        <w:tc>
          <w:tcPr>
            <w:tcW w:w="1701" w:type="dxa"/>
            <w:vAlign w:val="center"/>
          </w:tcPr>
          <w:p w:rsidR="00ED3C57" w:rsidRPr="00073A5C" w:rsidRDefault="00ED3C57" w:rsidP="00073A5C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ED3C57" w:rsidRPr="00073A5C" w:rsidRDefault="00ED3C57" w:rsidP="00073A5C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</w:t>
            </w:r>
          </w:p>
        </w:tc>
      </w:tr>
      <w:tr w:rsidR="00D10AC3" w:rsidRPr="00073A5C" w:rsidTr="005F7D14">
        <w:tc>
          <w:tcPr>
            <w:tcW w:w="959" w:type="dxa"/>
            <w:vAlign w:val="center"/>
          </w:tcPr>
          <w:p w:rsidR="00ED3C57" w:rsidRPr="00073A5C" w:rsidRDefault="008041AC" w:rsidP="008041AC">
            <w:pPr>
              <w:tabs>
                <w:tab w:val="left" w:pos="426"/>
              </w:tabs>
              <w:spacing w:after="0" w:line="336" w:lineRule="auto"/>
              <w:ind w:left="928" w:right="-108" w:hanging="9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774" w:type="dxa"/>
            <w:vAlign w:val="center"/>
          </w:tcPr>
          <w:p w:rsidR="00ED3C57" w:rsidRPr="00073A5C" w:rsidRDefault="00ED3C57" w:rsidP="0080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обследование части жилого (барачного типа) расположенного по адрес: г. Бишкек Ленинский район ул. 3-ая-линия -№45/4.</w:t>
            </w:r>
          </w:p>
        </w:tc>
        <w:tc>
          <w:tcPr>
            <w:tcW w:w="1701" w:type="dxa"/>
            <w:vAlign w:val="center"/>
          </w:tcPr>
          <w:p w:rsidR="00ED3C57" w:rsidRPr="00073A5C" w:rsidRDefault="00ED3C57" w:rsidP="00073A5C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ED3C57" w:rsidRPr="00073A5C" w:rsidRDefault="00ED3C57" w:rsidP="00073A5C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</w:t>
            </w:r>
          </w:p>
        </w:tc>
      </w:tr>
      <w:tr w:rsidR="00D10AC3" w:rsidRPr="00073A5C" w:rsidTr="005F7D14">
        <w:tc>
          <w:tcPr>
            <w:tcW w:w="959" w:type="dxa"/>
            <w:vAlign w:val="center"/>
          </w:tcPr>
          <w:p w:rsidR="00ED3C57" w:rsidRPr="00073A5C" w:rsidRDefault="008041AC" w:rsidP="008041AC">
            <w:pPr>
              <w:tabs>
                <w:tab w:val="left" w:pos="426"/>
              </w:tabs>
              <w:spacing w:after="0" w:line="336" w:lineRule="auto"/>
              <w:ind w:left="928" w:right="-108" w:hanging="9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774" w:type="dxa"/>
            <w:vAlign w:val="center"/>
          </w:tcPr>
          <w:p w:rsidR="00ED3C57" w:rsidRPr="00073A5C" w:rsidRDefault="00ED3C57" w:rsidP="00073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обследование кабинетов №422 и №423 о возможности устройство дверного проема в здании ЖК КР</w:t>
            </w:r>
            <w:proofErr w:type="gramStart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</w:t>
            </w:r>
            <w:proofErr w:type="gramEnd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адресу: г Бишкек пр. Чуй 205. </w:t>
            </w:r>
          </w:p>
        </w:tc>
        <w:tc>
          <w:tcPr>
            <w:tcW w:w="1701" w:type="dxa"/>
            <w:vAlign w:val="center"/>
          </w:tcPr>
          <w:p w:rsidR="00ED3C57" w:rsidRPr="00073A5C" w:rsidRDefault="00ED3C57" w:rsidP="00073A5C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ED3C57" w:rsidRPr="00073A5C" w:rsidRDefault="00ED3C57" w:rsidP="00073A5C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</w:t>
            </w:r>
          </w:p>
        </w:tc>
      </w:tr>
      <w:tr w:rsidR="00D10AC3" w:rsidRPr="00073A5C" w:rsidTr="005F7D14">
        <w:tc>
          <w:tcPr>
            <w:tcW w:w="959" w:type="dxa"/>
            <w:vAlign w:val="center"/>
          </w:tcPr>
          <w:p w:rsidR="00ED3C57" w:rsidRPr="00073A5C" w:rsidRDefault="008041AC" w:rsidP="008041AC">
            <w:pPr>
              <w:tabs>
                <w:tab w:val="left" w:pos="426"/>
              </w:tabs>
              <w:spacing w:after="0" w:line="336" w:lineRule="auto"/>
              <w:ind w:left="928" w:right="-108" w:hanging="9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774" w:type="dxa"/>
            <w:vAlign w:val="center"/>
          </w:tcPr>
          <w:p w:rsidR="00ED3C57" w:rsidRPr="00073A5C" w:rsidRDefault="00ED3C57" w:rsidP="0080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Проведения предварительного обследование здания по адресу: г. Бишкек ул.  </w:t>
            </w:r>
            <w:proofErr w:type="spellStart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Абдрахманова</w:t>
            </w:r>
            <w:proofErr w:type="spellEnd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№132</w:t>
            </w:r>
            <w:r w:rsid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ED3C57" w:rsidRPr="00073A5C" w:rsidRDefault="00ED3C57" w:rsidP="00073A5C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ED3C57" w:rsidRPr="00073A5C" w:rsidRDefault="00ED3C57" w:rsidP="00073A5C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</w:t>
            </w:r>
          </w:p>
        </w:tc>
      </w:tr>
      <w:tr w:rsidR="00D10AC3" w:rsidRPr="00073A5C" w:rsidTr="005F7D14">
        <w:tc>
          <w:tcPr>
            <w:tcW w:w="959" w:type="dxa"/>
            <w:vAlign w:val="center"/>
          </w:tcPr>
          <w:p w:rsidR="00ED3C57" w:rsidRPr="00073A5C" w:rsidRDefault="008041AC" w:rsidP="008041AC">
            <w:pPr>
              <w:tabs>
                <w:tab w:val="left" w:pos="426"/>
              </w:tabs>
              <w:spacing w:after="0" w:line="336" w:lineRule="auto"/>
              <w:ind w:left="928" w:right="-108" w:hanging="9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774" w:type="dxa"/>
            <w:vAlign w:val="center"/>
          </w:tcPr>
          <w:p w:rsidR="00ED3C57" w:rsidRPr="00073A5C" w:rsidRDefault="00ED3C57" w:rsidP="00073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Предварительного обследование нежилого помещение (санузлы) главного корпуса </w:t>
            </w:r>
            <w:proofErr w:type="spellStart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КГМед</w:t>
            </w:r>
            <w:proofErr w:type="spellEnd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 им. </w:t>
            </w:r>
            <w:proofErr w:type="spellStart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И.Ахунбаева</w:t>
            </w:r>
            <w:proofErr w:type="spellEnd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Адрес:</w:t>
            </w:r>
            <w:r w:rsid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Бишкек ул. </w:t>
            </w:r>
            <w:proofErr w:type="spellStart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Ахунбаева</w:t>
            </w:r>
            <w:proofErr w:type="spellEnd"/>
            <w:r w:rsid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92. </w:t>
            </w:r>
          </w:p>
        </w:tc>
        <w:tc>
          <w:tcPr>
            <w:tcW w:w="1701" w:type="dxa"/>
            <w:vAlign w:val="center"/>
          </w:tcPr>
          <w:p w:rsidR="00ED3C57" w:rsidRPr="00073A5C" w:rsidRDefault="00ED3C57" w:rsidP="00073A5C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ED3C57" w:rsidRPr="00073A5C" w:rsidRDefault="00ED3C57" w:rsidP="00073A5C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</w:t>
            </w:r>
          </w:p>
        </w:tc>
      </w:tr>
      <w:tr w:rsidR="00D10AC3" w:rsidRPr="00073A5C" w:rsidTr="005F7D14">
        <w:tc>
          <w:tcPr>
            <w:tcW w:w="959" w:type="dxa"/>
            <w:vAlign w:val="center"/>
          </w:tcPr>
          <w:p w:rsidR="00ED3C57" w:rsidRPr="00073A5C" w:rsidRDefault="008041AC" w:rsidP="008041AC">
            <w:pPr>
              <w:tabs>
                <w:tab w:val="left" w:pos="426"/>
              </w:tabs>
              <w:spacing w:after="0" w:line="336" w:lineRule="auto"/>
              <w:ind w:left="928" w:right="-108" w:hanging="9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774" w:type="dxa"/>
            <w:vAlign w:val="center"/>
          </w:tcPr>
          <w:p w:rsidR="00ED3C57" w:rsidRPr="00073A5C" w:rsidRDefault="00ED3C57" w:rsidP="00073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обследование здание </w:t>
            </w:r>
            <w:proofErr w:type="spellStart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мечета</w:t>
            </w:r>
            <w:proofErr w:type="spellEnd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</w:t>
            </w:r>
            <w:proofErr w:type="spellStart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Аламудунского</w:t>
            </w:r>
            <w:proofErr w:type="spellEnd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село </w:t>
            </w:r>
            <w:proofErr w:type="spellStart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</w:t>
            </w:r>
            <w:proofErr w:type="spellEnd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Кунгей</w:t>
            </w:r>
            <w:proofErr w:type="spellEnd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Сарыбагыша</w:t>
            </w:r>
            <w:proofErr w:type="spellEnd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:rsidR="00ED3C57" w:rsidRPr="00073A5C" w:rsidRDefault="00ED3C57" w:rsidP="00073A5C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ED3C57" w:rsidRPr="00073A5C" w:rsidRDefault="00ED3C57" w:rsidP="00073A5C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</w:t>
            </w:r>
          </w:p>
        </w:tc>
      </w:tr>
      <w:tr w:rsidR="00D10AC3" w:rsidRPr="00073A5C" w:rsidTr="005F7D14">
        <w:tc>
          <w:tcPr>
            <w:tcW w:w="959" w:type="dxa"/>
            <w:vAlign w:val="center"/>
          </w:tcPr>
          <w:p w:rsidR="00ED3C57" w:rsidRPr="00073A5C" w:rsidRDefault="008041AC" w:rsidP="008041AC">
            <w:pPr>
              <w:tabs>
                <w:tab w:val="left" w:pos="426"/>
              </w:tabs>
              <w:spacing w:after="0" w:line="336" w:lineRule="auto"/>
              <w:ind w:left="928" w:right="-108" w:hanging="9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774" w:type="dxa"/>
            <w:vAlign w:val="center"/>
          </w:tcPr>
          <w:p w:rsidR="00ED3C57" w:rsidRPr="00073A5C" w:rsidRDefault="00ED3C57" w:rsidP="006D1E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 обследование кабинетов №306 и №307 о возможности устройство дверного проема в здании ЖК КР по адресу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г.Бишкек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 № 205</w:t>
            </w: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ED3C57" w:rsidRPr="00073A5C" w:rsidRDefault="00ED3C57" w:rsidP="00073A5C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ED3C57" w:rsidRPr="00073A5C" w:rsidRDefault="00ED3C57" w:rsidP="00073A5C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</w:t>
            </w:r>
          </w:p>
        </w:tc>
      </w:tr>
      <w:tr w:rsidR="00D10AC3" w:rsidRPr="00073A5C" w:rsidTr="005F7D14">
        <w:tc>
          <w:tcPr>
            <w:tcW w:w="959" w:type="dxa"/>
            <w:vAlign w:val="center"/>
          </w:tcPr>
          <w:p w:rsidR="00ED3C57" w:rsidRPr="00073A5C" w:rsidRDefault="008041AC" w:rsidP="008041AC">
            <w:pPr>
              <w:tabs>
                <w:tab w:val="left" w:pos="426"/>
              </w:tabs>
              <w:spacing w:after="0" w:line="336" w:lineRule="auto"/>
              <w:ind w:left="928" w:right="-108" w:hanging="9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774" w:type="dxa"/>
            <w:vAlign w:val="center"/>
          </w:tcPr>
          <w:p w:rsidR="00ED3C57" w:rsidRPr="00073A5C" w:rsidRDefault="00ED3C57" w:rsidP="00073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обследование жилых домов по адресу: г Бишкек </w:t>
            </w:r>
            <w:proofErr w:type="spellStart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</w:t>
            </w:r>
            <w:proofErr w:type="spellEnd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Молодая гвардия № 92-94.</w:t>
            </w:r>
          </w:p>
        </w:tc>
        <w:tc>
          <w:tcPr>
            <w:tcW w:w="1701" w:type="dxa"/>
            <w:vAlign w:val="center"/>
          </w:tcPr>
          <w:p w:rsidR="00ED3C57" w:rsidRPr="00073A5C" w:rsidRDefault="00ED3C57" w:rsidP="00073A5C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</w:t>
            </w:r>
          </w:p>
        </w:tc>
        <w:tc>
          <w:tcPr>
            <w:tcW w:w="1700" w:type="dxa"/>
            <w:vAlign w:val="center"/>
          </w:tcPr>
          <w:p w:rsidR="00ED3C57" w:rsidRPr="00073A5C" w:rsidRDefault="00ED3C57" w:rsidP="00073A5C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</w:t>
            </w:r>
          </w:p>
        </w:tc>
      </w:tr>
      <w:tr w:rsidR="00D10AC3" w:rsidRPr="00073A5C" w:rsidTr="005F7D14">
        <w:tc>
          <w:tcPr>
            <w:tcW w:w="959" w:type="dxa"/>
            <w:vAlign w:val="center"/>
          </w:tcPr>
          <w:p w:rsidR="00ED3C57" w:rsidRPr="00073A5C" w:rsidRDefault="008041AC" w:rsidP="008041AC">
            <w:pPr>
              <w:tabs>
                <w:tab w:val="left" w:pos="426"/>
              </w:tabs>
              <w:spacing w:after="0" w:line="336" w:lineRule="auto"/>
              <w:ind w:left="928" w:right="-108" w:hanging="9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774" w:type="dxa"/>
            <w:vAlign w:val="center"/>
          </w:tcPr>
          <w:p w:rsidR="00ED3C57" w:rsidRPr="00073A5C" w:rsidRDefault="00ED3C57" w:rsidP="00073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Предварительное об</w:t>
            </w: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следование</w:t>
            </w: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е</w:t>
            </w: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фундамента здания расположенного по  адресу: </w:t>
            </w:r>
            <w:proofErr w:type="spellStart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Аламудунский</w:t>
            </w:r>
            <w:proofErr w:type="spellEnd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 с. Кок-Жар ул. </w:t>
            </w:r>
            <w:proofErr w:type="spellStart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Куюкова</w:t>
            </w:r>
            <w:proofErr w:type="spellEnd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№21/1.</w:t>
            </w:r>
          </w:p>
        </w:tc>
        <w:tc>
          <w:tcPr>
            <w:tcW w:w="1701" w:type="dxa"/>
            <w:vAlign w:val="center"/>
          </w:tcPr>
          <w:p w:rsidR="00ED3C57" w:rsidRPr="00073A5C" w:rsidRDefault="00ED3C57" w:rsidP="00073A5C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ED3C57" w:rsidRPr="00073A5C" w:rsidRDefault="00ED3C57" w:rsidP="00073A5C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D10AC3" w:rsidRPr="00073A5C" w:rsidTr="005F7D14">
        <w:tc>
          <w:tcPr>
            <w:tcW w:w="959" w:type="dxa"/>
            <w:vAlign w:val="center"/>
          </w:tcPr>
          <w:p w:rsidR="00ED3C57" w:rsidRPr="00073A5C" w:rsidRDefault="008041AC" w:rsidP="008041AC">
            <w:pPr>
              <w:tabs>
                <w:tab w:val="left" w:pos="426"/>
              </w:tabs>
              <w:spacing w:after="0" w:line="336" w:lineRule="auto"/>
              <w:ind w:left="928" w:right="-108" w:hanging="9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774" w:type="dxa"/>
            <w:vAlign w:val="center"/>
          </w:tcPr>
          <w:p w:rsidR="00ED3C57" w:rsidRPr="00073A5C" w:rsidRDefault="00ED3C57" w:rsidP="006D1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обследование здания мечети расположенного по адресу: </w:t>
            </w:r>
            <w:proofErr w:type="spellStart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Аламудунский</w:t>
            </w:r>
            <w:proofErr w:type="spellEnd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с. Гроздь </w:t>
            </w:r>
            <w:proofErr w:type="spellStart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ул.Садовая</w:t>
            </w:r>
            <w:proofErr w:type="spellEnd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701" w:type="dxa"/>
            <w:vAlign w:val="center"/>
          </w:tcPr>
          <w:p w:rsidR="00ED3C57" w:rsidRPr="00073A5C" w:rsidRDefault="00ED3C57" w:rsidP="00073A5C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ED3C57" w:rsidRPr="00073A5C" w:rsidRDefault="00ED3C57" w:rsidP="00073A5C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D10AC3" w:rsidRPr="00073A5C" w:rsidTr="005F7D14">
        <w:tc>
          <w:tcPr>
            <w:tcW w:w="959" w:type="dxa"/>
            <w:vAlign w:val="center"/>
          </w:tcPr>
          <w:p w:rsidR="00ED3C57" w:rsidRPr="00073A5C" w:rsidRDefault="008041AC" w:rsidP="008041AC">
            <w:pPr>
              <w:tabs>
                <w:tab w:val="left" w:pos="426"/>
              </w:tabs>
              <w:spacing w:after="0" w:line="336" w:lineRule="auto"/>
              <w:ind w:left="928" w:right="-108" w:hanging="9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774" w:type="dxa"/>
            <w:vAlign w:val="center"/>
          </w:tcPr>
          <w:p w:rsidR="00ED3C57" w:rsidRPr="00073A5C" w:rsidRDefault="00ED3C57" w:rsidP="00CE1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обследование части здания Кафе «Сере» расположенного по адрес: г. Бишкек </w:t>
            </w:r>
            <w:proofErr w:type="spellStart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пр.Чуй</w:t>
            </w:r>
            <w:proofErr w:type="spellEnd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№127.</w:t>
            </w:r>
          </w:p>
        </w:tc>
        <w:tc>
          <w:tcPr>
            <w:tcW w:w="1701" w:type="dxa"/>
            <w:vAlign w:val="center"/>
          </w:tcPr>
          <w:p w:rsidR="00ED3C57" w:rsidRPr="00073A5C" w:rsidRDefault="00ED3C57" w:rsidP="00073A5C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ED3C57" w:rsidRPr="00073A5C" w:rsidRDefault="00ED3C57" w:rsidP="00073A5C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D10AC3" w:rsidRPr="00073A5C" w:rsidTr="005F7D14">
        <w:tc>
          <w:tcPr>
            <w:tcW w:w="959" w:type="dxa"/>
            <w:vAlign w:val="center"/>
          </w:tcPr>
          <w:p w:rsidR="00ED3C57" w:rsidRPr="00073A5C" w:rsidRDefault="008041AC" w:rsidP="008041AC">
            <w:pPr>
              <w:tabs>
                <w:tab w:val="left" w:pos="426"/>
              </w:tabs>
              <w:spacing w:after="0" w:line="336" w:lineRule="auto"/>
              <w:ind w:left="928" w:right="-108" w:hanging="9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774" w:type="dxa"/>
            <w:vAlign w:val="center"/>
          </w:tcPr>
          <w:p w:rsidR="00ED3C57" w:rsidRPr="00073A5C" w:rsidRDefault="00ED3C57" w:rsidP="0080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обследование здания школа имени «</w:t>
            </w:r>
            <w:proofErr w:type="spellStart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Жаш</w:t>
            </w:r>
            <w:proofErr w:type="spellEnd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Тилек</w:t>
            </w:r>
            <w:proofErr w:type="spellEnd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Расположенного по адресу: </w:t>
            </w:r>
            <w:proofErr w:type="spellStart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Баткенская</w:t>
            </w:r>
            <w:proofErr w:type="spellEnd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</w:t>
            </w:r>
            <w:r w:rsidR="000B4705"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proofErr w:type="spellStart"/>
            <w:r w:rsidR="000B4705"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Лейлекский</w:t>
            </w:r>
            <w:proofErr w:type="spellEnd"/>
            <w:r w:rsidR="000B4705"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с. Мин-</w:t>
            </w:r>
            <w:proofErr w:type="spellStart"/>
            <w:r w:rsidR="000B4705"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Жыгач</w:t>
            </w:r>
            <w:proofErr w:type="spellEnd"/>
            <w:r w:rsidR="000B4705"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ED3C57" w:rsidRPr="00073A5C" w:rsidRDefault="00ED3C57" w:rsidP="00073A5C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ED3C57" w:rsidRPr="00073A5C" w:rsidRDefault="00ED3C57" w:rsidP="00073A5C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</w:t>
            </w:r>
          </w:p>
        </w:tc>
      </w:tr>
      <w:tr w:rsidR="00D10AC3" w:rsidRPr="00073A5C" w:rsidTr="005F7D14">
        <w:tc>
          <w:tcPr>
            <w:tcW w:w="959" w:type="dxa"/>
            <w:vAlign w:val="center"/>
          </w:tcPr>
          <w:p w:rsidR="00ED3C57" w:rsidRPr="00073A5C" w:rsidRDefault="008041AC" w:rsidP="008041AC">
            <w:pPr>
              <w:tabs>
                <w:tab w:val="left" w:pos="426"/>
              </w:tabs>
              <w:spacing w:after="0" w:line="336" w:lineRule="auto"/>
              <w:ind w:left="928" w:right="-108" w:hanging="9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774" w:type="dxa"/>
            <w:vAlign w:val="center"/>
          </w:tcPr>
          <w:p w:rsidR="00ED3C57" w:rsidRPr="00073A5C" w:rsidRDefault="00ED3C57" w:rsidP="00073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обследование нежилых производственных и административных помещений Государственной телерадиовещательной компании КР. «Эл. ТР». Находящегося по адресу: </w:t>
            </w:r>
            <w:proofErr w:type="spellStart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г.Бишкек</w:t>
            </w:r>
            <w:proofErr w:type="spellEnd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</w:t>
            </w:r>
            <w:proofErr w:type="spellEnd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Эркиндик</w:t>
            </w:r>
            <w:proofErr w:type="spellEnd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 №122.  </w:t>
            </w:r>
          </w:p>
        </w:tc>
        <w:tc>
          <w:tcPr>
            <w:tcW w:w="1701" w:type="dxa"/>
            <w:vAlign w:val="center"/>
          </w:tcPr>
          <w:p w:rsidR="00ED3C57" w:rsidRPr="00073A5C" w:rsidRDefault="00ED3C57" w:rsidP="00073A5C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ED3C57" w:rsidRPr="00073A5C" w:rsidRDefault="00ED3C57" w:rsidP="00073A5C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D10AC3" w:rsidRPr="00073A5C" w:rsidTr="005F7D14">
        <w:tc>
          <w:tcPr>
            <w:tcW w:w="959" w:type="dxa"/>
            <w:vAlign w:val="center"/>
          </w:tcPr>
          <w:p w:rsidR="00ED3C57" w:rsidRPr="00073A5C" w:rsidRDefault="008041AC" w:rsidP="00073A5C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10774" w:type="dxa"/>
            <w:vAlign w:val="center"/>
          </w:tcPr>
          <w:p w:rsidR="00ED3C57" w:rsidRPr="00073A5C" w:rsidRDefault="00ED3C57" w:rsidP="006D1E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обследование существующего дебаркадера о возможности надстройки 6-этажного здания на самостоятельных опорах расположенного по адресу: </w:t>
            </w:r>
            <w:proofErr w:type="spellStart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г.Бищкек</w:t>
            </w:r>
            <w:proofErr w:type="spellEnd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 Чуй 155. </w:t>
            </w:r>
          </w:p>
        </w:tc>
        <w:tc>
          <w:tcPr>
            <w:tcW w:w="1701" w:type="dxa"/>
            <w:vAlign w:val="center"/>
          </w:tcPr>
          <w:p w:rsidR="00ED3C57" w:rsidRPr="00073A5C" w:rsidRDefault="00ED3C57" w:rsidP="00073A5C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ED3C57" w:rsidRPr="00073A5C" w:rsidRDefault="00ED3C57" w:rsidP="00073A5C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D10AC3" w:rsidRPr="00073A5C" w:rsidTr="005F7D14">
        <w:tc>
          <w:tcPr>
            <w:tcW w:w="959" w:type="dxa"/>
            <w:vAlign w:val="center"/>
          </w:tcPr>
          <w:p w:rsidR="00ED3C57" w:rsidRPr="00073A5C" w:rsidRDefault="008041AC" w:rsidP="00073A5C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774" w:type="dxa"/>
            <w:vAlign w:val="center"/>
          </w:tcPr>
          <w:p w:rsidR="00ED3C57" w:rsidRPr="00073A5C" w:rsidRDefault="00ED3C57" w:rsidP="00073A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обследование здания Административного образовательного комплекса расположенного по адресу: Чуйская обл. </w:t>
            </w:r>
            <w:proofErr w:type="spellStart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Аламудунский</w:t>
            </w:r>
            <w:proofErr w:type="spellEnd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с. Восток</w:t>
            </w:r>
          </w:p>
        </w:tc>
        <w:tc>
          <w:tcPr>
            <w:tcW w:w="1701" w:type="dxa"/>
            <w:vAlign w:val="center"/>
          </w:tcPr>
          <w:p w:rsidR="00ED3C57" w:rsidRPr="00073A5C" w:rsidRDefault="00ED3C57" w:rsidP="00073A5C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ED3C57" w:rsidRPr="00073A5C" w:rsidRDefault="00ED3C57" w:rsidP="00073A5C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856F5E" w:rsidRPr="00073A5C" w:rsidTr="00F37D7B">
        <w:tc>
          <w:tcPr>
            <w:tcW w:w="959" w:type="dxa"/>
            <w:vAlign w:val="center"/>
          </w:tcPr>
          <w:p w:rsidR="00856F5E" w:rsidRPr="00073A5C" w:rsidRDefault="00856F5E" w:rsidP="00073A5C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0774" w:type="dxa"/>
            <w:vAlign w:val="center"/>
          </w:tcPr>
          <w:p w:rsidR="00856F5E" w:rsidRPr="00073A5C" w:rsidRDefault="00856F5E" w:rsidP="00073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обследование блока с лестничной клеткой в начальной школе расположенного по адресу: </w:t>
            </w:r>
            <w:proofErr w:type="spellStart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г.Бишкек</w:t>
            </w:r>
            <w:proofErr w:type="spellEnd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Аламудун-1.</w:t>
            </w:r>
          </w:p>
        </w:tc>
        <w:tc>
          <w:tcPr>
            <w:tcW w:w="3401" w:type="dxa"/>
            <w:gridSpan w:val="2"/>
          </w:tcPr>
          <w:p w:rsidR="00856F5E" w:rsidRPr="00073A5C" w:rsidRDefault="00856F5E" w:rsidP="00073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Ведется работа</w:t>
            </w:r>
          </w:p>
        </w:tc>
      </w:tr>
      <w:tr w:rsidR="00856F5E" w:rsidRPr="00073A5C" w:rsidTr="00032BB3">
        <w:tc>
          <w:tcPr>
            <w:tcW w:w="959" w:type="dxa"/>
            <w:vAlign w:val="center"/>
          </w:tcPr>
          <w:p w:rsidR="00856F5E" w:rsidRPr="00073A5C" w:rsidRDefault="00856F5E" w:rsidP="00073A5C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774" w:type="dxa"/>
            <w:vAlign w:val="center"/>
          </w:tcPr>
          <w:p w:rsidR="00856F5E" w:rsidRPr="00073A5C" w:rsidRDefault="00856F5E" w:rsidP="00073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обследование незавершенного строительством спортивного зала средней школы находящегося по адресу: </w:t>
            </w:r>
            <w:proofErr w:type="spellStart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Нарынская</w:t>
            </w:r>
            <w:proofErr w:type="spellEnd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 </w:t>
            </w:r>
            <w:proofErr w:type="spellStart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Кочкорский</w:t>
            </w:r>
            <w:proofErr w:type="spellEnd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с. Кок-Жар. </w:t>
            </w:r>
          </w:p>
        </w:tc>
        <w:tc>
          <w:tcPr>
            <w:tcW w:w="3401" w:type="dxa"/>
            <w:gridSpan w:val="2"/>
            <w:vAlign w:val="center"/>
          </w:tcPr>
          <w:p w:rsidR="00856F5E" w:rsidRPr="00073A5C" w:rsidRDefault="00856F5E" w:rsidP="00073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Ведется работа</w:t>
            </w:r>
          </w:p>
        </w:tc>
      </w:tr>
      <w:tr w:rsidR="00856F5E" w:rsidRPr="00073A5C" w:rsidTr="00C7403D">
        <w:tc>
          <w:tcPr>
            <w:tcW w:w="959" w:type="dxa"/>
            <w:vAlign w:val="center"/>
          </w:tcPr>
          <w:p w:rsidR="00856F5E" w:rsidRPr="00073A5C" w:rsidRDefault="00856F5E" w:rsidP="00073A5C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774" w:type="dxa"/>
            <w:vAlign w:val="center"/>
          </w:tcPr>
          <w:p w:rsidR="00856F5E" w:rsidRPr="00CE105A" w:rsidRDefault="00856F5E" w:rsidP="00CE1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Предварительное обследование части здания кафе расположенного по адресу: Бишкек, ул. Токтогула №87. </w:t>
            </w:r>
          </w:p>
        </w:tc>
        <w:tc>
          <w:tcPr>
            <w:tcW w:w="3401" w:type="dxa"/>
            <w:gridSpan w:val="2"/>
          </w:tcPr>
          <w:p w:rsidR="00856F5E" w:rsidRPr="00073A5C" w:rsidRDefault="00856F5E" w:rsidP="00073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Ведется работа</w:t>
            </w:r>
          </w:p>
        </w:tc>
      </w:tr>
      <w:tr w:rsidR="00856F5E" w:rsidRPr="00073A5C" w:rsidTr="0020188B">
        <w:tc>
          <w:tcPr>
            <w:tcW w:w="959" w:type="dxa"/>
            <w:vAlign w:val="center"/>
          </w:tcPr>
          <w:p w:rsidR="00856F5E" w:rsidRPr="008041AC" w:rsidRDefault="00856F5E" w:rsidP="00073A5C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774" w:type="dxa"/>
            <w:vAlign w:val="center"/>
          </w:tcPr>
          <w:p w:rsidR="00856F5E" w:rsidRPr="00073A5C" w:rsidRDefault="00856F5E" w:rsidP="0080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Предварительной обследование здания клуба расположенного по адресу: </w:t>
            </w:r>
            <w:proofErr w:type="spellStart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Талаская</w:t>
            </w:r>
            <w:proofErr w:type="spellEnd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Кара-</w:t>
            </w:r>
            <w:proofErr w:type="spellStart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Бууринский</w:t>
            </w:r>
            <w:proofErr w:type="spellEnd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Маймакского</w:t>
            </w:r>
            <w:proofErr w:type="spellEnd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айылного</w:t>
            </w:r>
            <w:proofErr w:type="spellEnd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аймакка</w:t>
            </w:r>
            <w:proofErr w:type="spellEnd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Маймакского</w:t>
            </w:r>
            <w:proofErr w:type="spellEnd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айыльного</w:t>
            </w:r>
            <w:proofErr w:type="spellEnd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окмота</w:t>
            </w:r>
            <w:proofErr w:type="spellEnd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1" w:type="dxa"/>
            <w:gridSpan w:val="2"/>
          </w:tcPr>
          <w:p w:rsidR="00856F5E" w:rsidRPr="00073A5C" w:rsidRDefault="00856F5E" w:rsidP="00073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Ведется работа</w:t>
            </w:r>
          </w:p>
        </w:tc>
      </w:tr>
      <w:tr w:rsidR="00856F5E" w:rsidRPr="00073A5C" w:rsidTr="00BB26D2">
        <w:tc>
          <w:tcPr>
            <w:tcW w:w="959" w:type="dxa"/>
            <w:vAlign w:val="center"/>
          </w:tcPr>
          <w:p w:rsidR="00856F5E" w:rsidRPr="008041AC" w:rsidRDefault="00856F5E" w:rsidP="00073A5C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774" w:type="dxa"/>
            <w:vAlign w:val="center"/>
          </w:tcPr>
          <w:p w:rsidR="00856F5E" w:rsidRPr="00073A5C" w:rsidRDefault="00856F5E" w:rsidP="008041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Предварительной обследование здания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гаража управлении делами ЖК КР </w:t>
            </w: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устройство дверного проема в наружной стене здания расположенного по адресу: г. Бишкек, ул. </w:t>
            </w:r>
            <w:proofErr w:type="spellStart"/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№167.</w:t>
            </w:r>
          </w:p>
        </w:tc>
        <w:tc>
          <w:tcPr>
            <w:tcW w:w="3401" w:type="dxa"/>
            <w:gridSpan w:val="2"/>
          </w:tcPr>
          <w:p w:rsidR="00856F5E" w:rsidRPr="00073A5C" w:rsidRDefault="00856F5E" w:rsidP="00073A5C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работа</w:t>
            </w:r>
          </w:p>
        </w:tc>
      </w:tr>
      <w:tr w:rsidR="00856F5E" w:rsidRPr="00073A5C" w:rsidTr="008F5763">
        <w:tc>
          <w:tcPr>
            <w:tcW w:w="959" w:type="dxa"/>
            <w:vAlign w:val="center"/>
          </w:tcPr>
          <w:p w:rsidR="00856F5E" w:rsidRPr="00FD0897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774" w:type="dxa"/>
            <w:vAlign w:val="center"/>
          </w:tcPr>
          <w:p w:rsidR="00856F5E" w:rsidRPr="00073A5C" w:rsidRDefault="00856F5E" w:rsidP="00856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Разработка технических условий на проектирование семиэтажного жилого дома по ул. Самойленко, в г. Бишкек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FD0897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774" w:type="dxa"/>
            <w:vAlign w:val="center"/>
          </w:tcPr>
          <w:p w:rsidR="00856F5E" w:rsidRPr="00073A5C" w:rsidRDefault="00856F5E" w:rsidP="00856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Инженерное обследование конструкций здания средней школы в с. Ак-Жар,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Кочкорского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774" w:type="dxa"/>
          </w:tcPr>
          <w:p w:rsidR="00856F5E" w:rsidRPr="00073A5C" w:rsidRDefault="00856F5E" w:rsidP="00856F5E">
            <w:pPr>
              <w:pStyle w:val="2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  <w:lang w:eastAsia="ru-RU" w:bidi="ru-RU"/>
              </w:rPr>
            </w:pPr>
            <w:r w:rsidRPr="00073A5C">
              <w:rPr>
                <w:sz w:val="24"/>
                <w:szCs w:val="24"/>
                <w:lang w:eastAsia="ru-RU" w:bidi="ru-RU"/>
              </w:rPr>
              <w:t xml:space="preserve">Разработка технических условий на проектирование гостевого дома на территории </w:t>
            </w:r>
            <w:proofErr w:type="spellStart"/>
            <w:r w:rsidRPr="00073A5C">
              <w:rPr>
                <w:sz w:val="24"/>
                <w:szCs w:val="24"/>
                <w:lang w:eastAsia="ru-RU" w:bidi="ru-RU"/>
              </w:rPr>
              <w:t>Госрезиденции</w:t>
            </w:r>
            <w:proofErr w:type="spellEnd"/>
            <w:r w:rsidRPr="00073A5C">
              <w:rPr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sz w:val="24"/>
                <w:szCs w:val="24"/>
                <w:lang w:eastAsia="ru-RU" w:bidi="ru-RU"/>
              </w:rPr>
              <w:t xml:space="preserve">     </w:t>
            </w:r>
            <w:r w:rsidRPr="00073A5C">
              <w:rPr>
                <w:sz w:val="24"/>
                <w:szCs w:val="24"/>
                <w:lang w:eastAsia="ru-RU" w:bidi="ru-RU"/>
              </w:rPr>
              <w:t>№ 1.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774" w:type="dxa"/>
          </w:tcPr>
          <w:p w:rsidR="00856F5E" w:rsidRPr="00073A5C" w:rsidRDefault="00856F5E" w:rsidP="00856F5E">
            <w:pPr>
              <w:pStyle w:val="2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  <w:lang w:eastAsia="ru-RU" w:bidi="ru-RU"/>
              </w:rPr>
            </w:pPr>
            <w:r w:rsidRPr="00073A5C">
              <w:rPr>
                <w:sz w:val="24"/>
                <w:szCs w:val="24"/>
                <w:lang w:eastAsia="ru-RU" w:bidi="ru-RU"/>
              </w:rPr>
              <w:t xml:space="preserve">Разработка технических условий на проектирование 3-х этажного жилого дома в с. </w:t>
            </w:r>
            <w:proofErr w:type="spellStart"/>
            <w:r w:rsidRPr="00073A5C">
              <w:rPr>
                <w:sz w:val="24"/>
                <w:szCs w:val="24"/>
                <w:lang w:eastAsia="ru-RU" w:bidi="ru-RU"/>
              </w:rPr>
              <w:t>Ор</w:t>
            </w:r>
            <w:r>
              <w:rPr>
                <w:sz w:val="24"/>
                <w:szCs w:val="24"/>
                <w:lang w:eastAsia="ru-RU" w:bidi="ru-RU"/>
              </w:rPr>
              <w:t>то-Сай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по ул. Проектируемая, 2.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090A50" w:rsidRPr="00073A5C" w:rsidTr="00257DF1">
        <w:tc>
          <w:tcPr>
            <w:tcW w:w="959" w:type="dxa"/>
            <w:vAlign w:val="center"/>
          </w:tcPr>
          <w:p w:rsidR="00090A50" w:rsidRPr="00073A5C" w:rsidRDefault="00090A50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774" w:type="dxa"/>
          </w:tcPr>
          <w:p w:rsidR="00090A50" w:rsidRPr="00073A5C" w:rsidRDefault="00090A50" w:rsidP="00856F5E">
            <w:pPr>
              <w:pStyle w:val="2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  <w:lang w:eastAsia="ru-RU" w:bidi="ru-RU"/>
              </w:rPr>
            </w:pPr>
            <w:r w:rsidRPr="00073A5C">
              <w:rPr>
                <w:sz w:val="24"/>
                <w:szCs w:val="24"/>
                <w:lang w:eastAsia="ru-RU" w:bidi="ru-RU"/>
              </w:rPr>
              <w:t xml:space="preserve">Разработка технических условий на проектирование туристического оздоровительного комплекса для детей и юношества ГЛБ </w:t>
            </w:r>
            <w:proofErr w:type="spellStart"/>
            <w:r w:rsidRPr="00073A5C">
              <w:rPr>
                <w:sz w:val="24"/>
                <w:szCs w:val="24"/>
                <w:lang w:eastAsia="ru-RU" w:bidi="ru-RU"/>
              </w:rPr>
              <w:t>Чункурчак</w:t>
            </w:r>
            <w:proofErr w:type="spellEnd"/>
            <w:r w:rsidRPr="00073A5C">
              <w:rPr>
                <w:sz w:val="24"/>
                <w:szCs w:val="24"/>
                <w:lang w:eastAsia="ru-RU" w:bidi="ru-RU"/>
              </w:rPr>
              <w:t xml:space="preserve">, расположенная по адресу: с. </w:t>
            </w:r>
            <w:proofErr w:type="spellStart"/>
            <w:r w:rsidRPr="00073A5C">
              <w:rPr>
                <w:sz w:val="24"/>
                <w:szCs w:val="24"/>
                <w:lang w:eastAsia="ru-RU" w:bidi="ru-RU"/>
              </w:rPr>
              <w:t>Арашан</w:t>
            </w:r>
            <w:proofErr w:type="spellEnd"/>
            <w:r w:rsidRPr="00073A5C">
              <w:rPr>
                <w:sz w:val="24"/>
                <w:szCs w:val="24"/>
                <w:lang w:eastAsia="ru-RU" w:bidi="ru-RU"/>
              </w:rPr>
              <w:t xml:space="preserve">, урочище </w:t>
            </w:r>
            <w:proofErr w:type="spellStart"/>
            <w:r w:rsidRPr="00073A5C">
              <w:rPr>
                <w:sz w:val="24"/>
                <w:szCs w:val="24"/>
                <w:lang w:eastAsia="ru-RU" w:bidi="ru-RU"/>
              </w:rPr>
              <w:t>Чункурчак</w:t>
            </w:r>
            <w:proofErr w:type="spellEnd"/>
            <w:r w:rsidRPr="00073A5C">
              <w:rPr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 w:rsidRPr="00073A5C">
              <w:rPr>
                <w:sz w:val="24"/>
                <w:szCs w:val="24"/>
                <w:lang w:eastAsia="ru-RU" w:bidi="ru-RU"/>
              </w:rPr>
              <w:t>Аламединского</w:t>
            </w:r>
            <w:proofErr w:type="spellEnd"/>
            <w:r w:rsidRPr="00073A5C">
              <w:rPr>
                <w:sz w:val="24"/>
                <w:szCs w:val="24"/>
                <w:lang w:eastAsia="ru-RU" w:bidi="ru-RU"/>
              </w:rPr>
              <w:t xml:space="preserve"> района</w:t>
            </w:r>
            <w:r>
              <w:rPr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401" w:type="dxa"/>
            <w:gridSpan w:val="2"/>
          </w:tcPr>
          <w:p w:rsidR="00090A50" w:rsidRPr="00073A5C" w:rsidRDefault="00090A50" w:rsidP="00856F5E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sz w:val="24"/>
                <w:szCs w:val="24"/>
                <w:lang w:eastAsia="ru-RU" w:bidi="ru-RU"/>
              </w:rPr>
            </w:pPr>
            <w:r w:rsidRPr="00073A5C">
              <w:rPr>
                <w:sz w:val="24"/>
                <w:szCs w:val="24"/>
                <w:lang w:eastAsia="ru-RU" w:bidi="ru-RU"/>
              </w:rPr>
              <w:t>Заказчик отказался от наших услуг до начало работ.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774" w:type="dxa"/>
          </w:tcPr>
          <w:p w:rsidR="00856F5E" w:rsidRPr="00073A5C" w:rsidRDefault="00856F5E" w:rsidP="00856F5E">
            <w:pPr>
              <w:pStyle w:val="2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  <w:lang w:eastAsia="ru-RU" w:bidi="ru-RU"/>
              </w:rPr>
            </w:pPr>
            <w:r w:rsidRPr="00073A5C">
              <w:rPr>
                <w:sz w:val="24"/>
                <w:szCs w:val="24"/>
                <w:lang w:eastAsia="ru-RU" w:bidi="ru-RU"/>
              </w:rPr>
              <w:t>Разработка технических условий на проектирование зданий административно-делового центра с многоэтажными жилыми домами по пр. Мира, 93/1 в г. Бишкек</w:t>
            </w:r>
            <w:r>
              <w:rPr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774" w:type="dxa"/>
          </w:tcPr>
          <w:p w:rsidR="00856F5E" w:rsidRPr="00073A5C" w:rsidRDefault="00856F5E" w:rsidP="00856F5E">
            <w:pPr>
              <w:pStyle w:val="2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  <w:lang w:eastAsia="ru-RU" w:bidi="ru-RU"/>
              </w:rPr>
            </w:pPr>
            <w:r w:rsidRPr="00073A5C">
              <w:rPr>
                <w:sz w:val="24"/>
                <w:szCs w:val="24"/>
                <w:lang w:eastAsia="ru-RU" w:bidi="ru-RU"/>
              </w:rPr>
              <w:t xml:space="preserve">Разработка технических условий на проектирование многоэтажного жилого дома с объектами соцкультбыта и двух уровневым паркингом на собственной территории по ул. </w:t>
            </w:r>
            <w:proofErr w:type="spellStart"/>
            <w:r w:rsidRPr="00073A5C">
              <w:rPr>
                <w:sz w:val="24"/>
                <w:szCs w:val="24"/>
                <w:lang w:eastAsia="ru-RU" w:bidi="ru-RU"/>
              </w:rPr>
              <w:t>Токомбаева</w:t>
            </w:r>
            <w:proofErr w:type="spellEnd"/>
            <w:r w:rsidRPr="00073A5C">
              <w:rPr>
                <w:sz w:val="24"/>
                <w:szCs w:val="24"/>
                <w:lang w:eastAsia="ru-RU" w:bidi="ru-RU"/>
              </w:rPr>
              <w:t>, в г. Бишкек</w:t>
            </w:r>
            <w:r>
              <w:rPr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774" w:type="dxa"/>
          </w:tcPr>
          <w:p w:rsidR="00856F5E" w:rsidRPr="004A360F" w:rsidRDefault="00856F5E" w:rsidP="00856F5E">
            <w:pPr>
              <w:pStyle w:val="2"/>
              <w:shd w:val="clear" w:color="auto" w:fill="auto"/>
              <w:spacing w:before="0" w:after="0" w:line="240" w:lineRule="auto"/>
              <w:ind w:right="23"/>
              <w:jc w:val="both"/>
              <w:rPr>
                <w:b/>
                <w:sz w:val="24"/>
                <w:szCs w:val="24"/>
                <w:lang w:eastAsia="ru-RU" w:bidi="ru-RU"/>
              </w:rPr>
            </w:pPr>
            <w:r w:rsidRPr="00073A5C">
              <w:rPr>
                <w:sz w:val="24"/>
                <w:szCs w:val="24"/>
                <w:lang w:eastAsia="ru-RU" w:bidi="ru-RU"/>
              </w:rPr>
              <w:t>Разработка технических условий на проектирование двух 12-ти этажных жилых домов жилого комплекса «Панорама» по ул. Фатьянова, 170/1 и 170/2 в г. Бишкек</w:t>
            </w:r>
            <w:r>
              <w:rPr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774" w:type="dxa"/>
          </w:tcPr>
          <w:p w:rsidR="00856F5E" w:rsidRPr="00073A5C" w:rsidRDefault="00856F5E" w:rsidP="00856F5E">
            <w:pPr>
              <w:pStyle w:val="2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  <w:lang w:eastAsia="ru-RU" w:bidi="ru-RU"/>
              </w:rPr>
            </w:pPr>
            <w:r w:rsidRPr="00073A5C">
              <w:rPr>
                <w:sz w:val="24"/>
                <w:szCs w:val="24"/>
                <w:lang w:eastAsia="ru-RU" w:bidi="ru-RU"/>
              </w:rPr>
              <w:t xml:space="preserve">Разработка технических условий на проектирование многоэтажного жилого дома с магазином в </w:t>
            </w:r>
            <w:proofErr w:type="spellStart"/>
            <w:proofErr w:type="gramStart"/>
            <w:r w:rsidRPr="00073A5C">
              <w:rPr>
                <w:sz w:val="24"/>
                <w:szCs w:val="24"/>
                <w:lang w:eastAsia="ru-RU" w:bidi="ru-RU"/>
              </w:rPr>
              <w:t>мкрн</w:t>
            </w:r>
            <w:proofErr w:type="spellEnd"/>
            <w:r w:rsidRPr="00073A5C">
              <w:rPr>
                <w:sz w:val="24"/>
                <w:szCs w:val="24"/>
                <w:lang w:eastAsia="ru-RU" w:bidi="ru-RU"/>
              </w:rPr>
              <w:t>.,</w:t>
            </w:r>
            <w:proofErr w:type="gramEnd"/>
            <w:r w:rsidRPr="00073A5C">
              <w:rPr>
                <w:sz w:val="24"/>
                <w:szCs w:val="24"/>
                <w:lang w:eastAsia="ru-RU" w:bidi="ru-RU"/>
              </w:rPr>
              <w:t xml:space="preserve"> «</w:t>
            </w:r>
            <w:proofErr w:type="spellStart"/>
            <w:r w:rsidRPr="00073A5C">
              <w:rPr>
                <w:sz w:val="24"/>
                <w:szCs w:val="24"/>
                <w:lang w:eastAsia="ru-RU" w:bidi="ru-RU"/>
              </w:rPr>
              <w:t>Джал</w:t>
            </w:r>
            <w:proofErr w:type="spellEnd"/>
            <w:r w:rsidRPr="00073A5C">
              <w:rPr>
                <w:sz w:val="24"/>
                <w:szCs w:val="24"/>
                <w:lang w:eastAsia="ru-RU" w:bidi="ru-RU"/>
              </w:rPr>
              <w:t xml:space="preserve">» по ул. </w:t>
            </w:r>
            <w:proofErr w:type="spellStart"/>
            <w:r w:rsidRPr="00073A5C">
              <w:rPr>
                <w:sz w:val="24"/>
                <w:szCs w:val="24"/>
                <w:lang w:eastAsia="ru-RU" w:bidi="ru-RU"/>
              </w:rPr>
              <w:t>Минжылкиева</w:t>
            </w:r>
            <w:proofErr w:type="spellEnd"/>
            <w:r w:rsidRPr="00073A5C">
              <w:rPr>
                <w:sz w:val="24"/>
                <w:szCs w:val="24"/>
                <w:lang w:eastAsia="ru-RU" w:bidi="ru-RU"/>
              </w:rPr>
              <w:t xml:space="preserve"> в г. Бишкек</w:t>
            </w:r>
            <w:r>
              <w:rPr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774" w:type="dxa"/>
          </w:tcPr>
          <w:p w:rsidR="00856F5E" w:rsidRPr="00073A5C" w:rsidRDefault="00856F5E" w:rsidP="00856F5E">
            <w:pPr>
              <w:pStyle w:val="2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  <w:lang w:eastAsia="ru-RU" w:bidi="ru-RU"/>
              </w:rPr>
            </w:pPr>
            <w:r w:rsidRPr="00073A5C">
              <w:rPr>
                <w:sz w:val="24"/>
                <w:szCs w:val="24"/>
                <w:lang w:eastAsia="ru-RU" w:bidi="ru-RU"/>
              </w:rPr>
              <w:t xml:space="preserve">Разработка технических условий на проектирование 9-ти этажного крупнопанельного жилого дома № 2 в 12- </w:t>
            </w:r>
            <w:proofErr w:type="spellStart"/>
            <w:proofErr w:type="gramStart"/>
            <w:r w:rsidRPr="00073A5C">
              <w:rPr>
                <w:sz w:val="24"/>
                <w:szCs w:val="24"/>
                <w:lang w:eastAsia="ru-RU" w:bidi="ru-RU"/>
              </w:rPr>
              <w:t>мкрн</w:t>
            </w:r>
            <w:proofErr w:type="spellEnd"/>
            <w:r w:rsidRPr="00073A5C">
              <w:rPr>
                <w:sz w:val="24"/>
                <w:szCs w:val="24"/>
                <w:lang w:eastAsia="ru-RU" w:bidi="ru-RU"/>
              </w:rPr>
              <w:t>.,</w:t>
            </w:r>
            <w:proofErr w:type="gramEnd"/>
            <w:r w:rsidRPr="00073A5C">
              <w:rPr>
                <w:sz w:val="24"/>
                <w:szCs w:val="24"/>
                <w:lang w:eastAsia="ru-RU" w:bidi="ru-RU"/>
              </w:rPr>
              <w:t xml:space="preserve"> по ул. </w:t>
            </w:r>
            <w:proofErr w:type="spellStart"/>
            <w:r w:rsidRPr="00073A5C">
              <w:rPr>
                <w:sz w:val="24"/>
                <w:szCs w:val="24"/>
                <w:lang w:eastAsia="ru-RU" w:bidi="ru-RU"/>
              </w:rPr>
              <w:t>Токомбаева</w:t>
            </w:r>
            <w:proofErr w:type="spellEnd"/>
            <w:r w:rsidRPr="00073A5C">
              <w:rPr>
                <w:sz w:val="24"/>
                <w:szCs w:val="24"/>
                <w:lang w:eastAsia="ru-RU" w:bidi="ru-RU"/>
              </w:rPr>
              <w:t xml:space="preserve"> в г. Бишкек</w:t>
            </w:r>
            <w:r>
              <w:rPr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0774" w:type="dxa"/>
          </w:tcPr>
          <w:p w:rsidR="00856F5E" w:rsidRPr="00073A5C" w:rsidRDefault="00856F5E" w:rsidP="00856F5E">
            <w:pPr>
              <w:pStyle w:val="2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  <w:lang w:eastAsia="ru-RU" w:bidi="ru-RU"/>
              </w:rPr>
            </w:pPr>
            <w:r w:rsidRPr="00073A5C">
              <w:rPr>
                <w:sz w:val="24"/>
                <w:szCs w:val="24"/>
                <w:lang w:eastAsia="ru-RU" w:bidi="ru-RU"/>
              </w:rPr>
              <w:t xml:space="preserve">Разработка технических условий на проектирование «Гостевого дома» № 1 на территории </w:t>
            </w:r>
            <w:proofErr w:type="spellStart"/>
            <w:r w:rsidRPr="00073A5C">
              <w:rPr>
                <w:sz w:val="24"/>
                <w:szCs w:val="24"/>
                <w:lang w:eastAsia="ru-RU" w:bidi="ru-RU"/>
              </w:rPr>
              <w:t>Госрезиденции</w:t>
            </w:r>
            <w:proofErr w:type="spellEnd"/>
            <w:r w:rsidRPr="00073A5C">
              <w:rPr>
                <w:sz w:val="24"/>
                <w:szCs w:val="24"/>
                <w:lang w:eastAsia="ru-RU" w:bidi="ru-RU"/>
              </w:rPr>
              <w:t xml:space="preserve"> № 1</w:t>
            </w:r>
            <w:r>
              <w:rPr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774" w:type="dxa"/>
          </w:tcPr>
          <w:p w:rsidR="00856F5E" w:rsidRPr="00073A5C" w:rsidRDefault="00856F5E" w:rsidP="00856F5E">
            <w:pPr>
              <w:pStyle w:val="2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  <w:lang w:eastAsia="ru-RU" w:bidi="ru-RU"/>
              </w:rPr>
            </w:pPr>
            <w:r w:rsidRPr="00073A5C">
              <w:rPr>
                <w:sz w:val="24"/>
                <w:szCs w:val="24"/>
                <w:lang w:eastAsia="ru-RU" w:bidi="ru-RU"/>
              </w:rPr>
              <w:t xml:space="preserve">Корректировка технических условий на проектирование многоэтажного жилого дома с комплексом обслуживания и подземным гаражом по ул. М. </w:t>
            </w:r>
            <w:proofErr w:type="spellStart"/>
            <w:r w:rsidRPr="00073A5C">
              <w:rPr>
                <w:sz w:val="24"/>
                <w:szCs w:val="24"/>
                <w:lang w:eastAsia="ru-RU" w:bidi="ru-RU"/>
              </w:rPr>
              <w:t>Сагымбая</w:t>
            </w:r>
            <w:proofErr w:type="spellEnd"/>
            <w:r w:rsidRPr="00073A5C">
              <w:rPr>
                <w:sz w:val="24"/>
                <w:szCs w:val="24"/>
                <w:lang w:eastAsia="ru-RU" w:bidi="ru-RU"/>
              </w:rPr>
              <w:t>, 168</w:t>
            </w:r>
            <w:r>
              <w:rPr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774" w:type="dxa"/>
          </w:tcPr>
          <w:p w:rsidR="00856F5E" w:rsidRPr="00073A5C" w:rsidRDefault="00856F5E" w:rsidP="00856F5E">
            <w:pPr>
              <w:pStyle w:val="2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  <w:lang w:eastAsia="ru-RU" w:bidi="ru-RU"/>
              </w:rPr>
            </w:pPr>
            <w:r w:rsidRPr="00073A5C">
              <w:rPr>
                <w:sz w:val="24"/>
                <w:szCs w:val="24"/>
                <w:lang w:eastAsia="ru-RU" w:bidi="ru-RU"/>
              </w:rPr>
              <w:t xml:space="preserve">Предварительное обследование жилого дома находящегося по адресу: </w:t>
            </w:r>
            <w:proofErr w:type="spellStart"/>
            <w:r w:rsidRPr="00073A5C">
              <w:rPr>
                <w:sz w:val="24"/>
                <w:szCs w:val="24"/>
                <w:lang w:eastAsia="ru-RU" w:bidi="ru-RU"/>
              </w:rPr>
              <w:t>Ыссык-Кульская</w:t>
            </w:r>
            <w:proofErr w:type="spellEnd"/>
            <w:r w:rsidRPr="00073A5C">
              <w:rPr>
                <w:sz w:val="24"/>
                <w:szCs w:val="24"/>
                <w:lang w:eastAsia="ru-RU" w:bidi="ru-RU"/>
              </w:rPr>
              <w:t xml:space="preserve"> область, с. Торт-Куль, ул. </w:t>
            </w:r>
            <w:proofErr w:type="spellStart"/>
            <w:r w:rsidRPr="00073A5C">
              <w:rPr>
                <w:sz w:val="24"/>
                <w:szCs w:val="24"/>
                <w:lang w:eastAsia="ru-RU" w:bidi="ru-RU"/>
              </w:rPr>
              <w:t>Таранчиева</w:t>
            </w:r>
            <w:proofErr w:type="spellEnd"/>
            <w:r w:rsidRPr="00073A5C">
              <w:rPr>
                <w:sz w:val="24"/>
                <w:szCs w:val="24"/>
                <w:lang w:eastAsia="ru-RU" w:bidi="ru-RU"/>
              </w:rPr>
              <w:t>, д.23</w:t>
            </w:r>
            <w:r>
              <w:rPr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774" w:type="dxa"/>
          </w:tcPr>
          <w:p w:rsidR="00856F5E" w:rsidRPr="00073A5C" w:rsidRDefault="00856F5E" w:rsidP="00856F5E">
            <w:pPr>
              <w:pStyle w:val="2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  <w:lang w:eastAsia="ru-RU" w:bidi="ru-RU"/>
              </w:rPr>
            </w:pPr>
            <w:r w:rsidRPr="00073A5C">
              <w:rPr>
                <w:sz w:val="24"/>
                <w:szCs w:val="24"/>
                <w:lang w:eastAsia="ru-RU" w:bidi="ru-RU"/>
              </w:rPr>
              <w:t>Разработка технических условий на проектирование13-ти этажного жилого дома с торговыми, офисными помещениями и паркингом, на собственной территории п</w:t>
            </w:r>
            <w:r>
              <w:rPr>
                <w:sz w:val="24"/>
                <w:szCs w:val="24"/>
                <w:lang w:eastAsia="ru-RU" w:bidi="ru-RU"/>
              </w:rPr>
              <w:t xml:space="preserve">о ул.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Поваринская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>, в г. Бишкек.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774" w:type="dxa"/>
          </w:tcPr>
          <w:p w:rsidR="00856F5E" w:rsidRPr="00073A5C" w:rsidRDefault="00856F5E" w:rsidP="00856F5E">
            <w:pPr>
              <w:pStyle w:val="2"/>
              <w:shd w:val="clear" w:color="auto" w:fill="auto"/>
              <w:spacing w:before="0" w:after="0" w:line="240" w:lineRule="auto"/>
              <w:ind w:right="23"/>
              <w:jc w:val="both"/>
              <w:rPr>
                <w:b/>
                <w:sz w:val="24"/>
                <w:szCs w:val="24"/>
                <w:lang w:eastAsia="ru-RU" w:bidi="ru-RU"/>
              </w:rPr>
            </w:pPr>
            <w:r w:rsidRPr="00073A5C">
              <w:rPr>
                <w:sz w:val="24"/>
                <w:szCs w:val="24"/>
                <w:lang w:eastAsia="ru-RU" w:bidi="ru-RU"/>
              </w:rPr>
              <w:t xml:space="preserve">Разработка технических условий на проектирование 13-ти этажного жилого дома с подземным паркингом и административно-бытовыми </w:t>
            </w:r>
            <w:proofErr w:type="spellStart"/>
            <w:r w:rsidRPr="00073A5C">
              <w:rPr>
                <w:sz w:val="24"/>
                <w:szCs w:val="24"/>
                <w:lang w:eastAsia="ru-RU" w:bidi="ru-RU"/>
              </w:rPr>
              <w:t>помещенями</w:t>
            </w:r>
            <w:proofErr w:type="spellEnd"/>
            <w:r w:rsidRPr="00073A5C">
              <w:rPr>
                <w:sz w:val="24"/>
                <w:szCs w:val="24"/>
                <w:lang w:eastAsia="ru-RU" w:bidi="ru-RU"/>
              </w:rPr>
              <w:t xml:space="preserve">, расположенный по ул. </w:t>
            </w:r>
            <w:proofErr w:type="spellStart"/>
            <w:r w:rsidRPr="00073A5C">
              <w:rPr>
                <w:sz w:val="24"/>
                <w:szCs w:val="24"/>
                <w:lang w:eastAsia="ru-RU" w:bidi="ru-RU"/>
              </w:rPr>
              <w:t>Манасчы-Сагымбая</w:t>
            </w:r>
            <w:proofErr w:type="spellEnd"/>
            <w:r w:rsidRPr="00073A5C">
              <w:rPr>
                <w:sz w:val="24"/>
                <w:szCs w:val="24"/>
                <w:lang w:eastAsia="ru-RU" w:bidi="ru-RU"/>
              </w:rPr>
              <w:t>, 139 в г. Бишкек</w:t>
            </w:r>
            <w:r>
              <w:rPr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090A50" w:rsidRPr="00073A5C" w:rsidTr="00AB24FA">
        <w:tc>
          <w:tcPr>
            <w:tcW w:w="959" w:type="dxa"/>
            <w:vAlign w:val="center"/>
          </w:tcPr>
          <w:p w:rsidR="00090A50" w:rsidRPr="00073A5C" w:rsidRDefault="00090A50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774" w:type="dxa"/>
          </w:tcPr>
          <w:p w:rsidR="00090A50" w:rsidRPr="00073A5C" w:rsidRDefault="00090A50" w:rsidP="00856F5E">
            <w:pPr>
              <w:pStyle w:val="2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  <w:lang w:eastAsia="ru-RU" w:bidi="ru-RU"/>
              </w:rPr>
            </w:pPr>
            <w:r w:rsidRPr="00073A5C">
              <w:rPr>
                <w:sz w:val="24"/>
                <w:szCs w:val="24"/>
                <w:lang w:eastAsia="ru-RU" w:bidi="ru-RU"/>
              </w:rPr>
              <w:t>Разработка технических условий на проектирование детского сада на 140 мест в жилом массиве «</w:t>
            </w:r>
            <w:proofErr w:type="spellStart"/>
            <w:r w:rsidRPr="00073A5C">
              <w:rPr>
                <w:sz w:val="24"/>
                <w:szCs w:val="24"/>
                <w:lang w:eastAsia="ru-RU" w:bidi="ru-RU"/>
              </w:rPr>
              <w:t>Колмо</w:t>
            </w:r>
            <w:proofErr w:type="spellEnd"/>
            <w:r w:rsidRPr="00073A5C">
              <w:rPr>
                <w:sz w:val="24"/>
                <w:szCs w:val="24"/>
                <w:lang w:eastAsia="ru-RU" w:bidi="ru-RU"/>
              </w:rPr>
              <w:t>»</w:t>
            </w:r>
            <w:r>
              <w:rPr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401" w:type="dxa"/>
            <w:gridSpan w:val="2"/>
          </w:tcPr>
          <w:p w:rsidR="00090A50" w:rsidRPr="00073A5C" w:rsidRDefault="00090A50" w:rsidP="00856F5E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sz w:val="24"/>
                <w:szCs w:val="24"/>
                <w:lang w:eastAsia="ru-RU" w:bidi="ru-RU"/>
              </w:rPr>
            </w:pPr>
            <w:r w:rsidRPr="00073A5C">
              <w:rPr>
                <w:sz w:val="24"/>
                <w:szCs w:val="24"/>
                <w:lang w:eastAsia="ru-RU" w:bidi="ru-RU"/>
              </w:rPr>
              <w:t>Отказ от наших услуг, имеется Акт о закрытии (от 24.10.16 г.). Работа на момент отказа не была начата.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774" w:type="dxa"/>
          </w:tcPr>
          <w:p w:rsidR="00856F5E" w:rsidRPr="00073A5C" w:rsidRDefault="00856F5E" w:rsidP="00856F5E">
            <w:pPr>
              <w:pStyle w:val="2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  <w:lang w:eastAsia="ru-RU" w:bidi="ru-RU"/>
              </w:rPr>
            </w:pPr>
            <w:r w:rsidRPr="00073A5C">
              <w:rPr>
                <w:sz w:val="24"/>
                <w:szCs w:val="24"/>
                <w:lang w:eastAsia="ru-RU" w:bidi="ru-RU"/>
              </w:rPr>
              <w:t xml:space="preserve">Разработка технических условий на проектирование 11-ти этажного офисного здания с подземной автостоянкой по ул. </w:t>
            </w:r>
            <w:proofErr w:type="spellStart"/>
            <w:r w:rsidRPr="00073A5C">
              <w:rPr>
                <w:sz w:val="24"/>
                <w:szCs w:val="24"/>
                <w:lang w:eastAsia="ru-RU" w:bidi="ru-RU"/>
              </w:rPr>
              <w:t>Калык-Акиева</w:t>
            </w:r>
            <w:proofErr w:type="spellEnd"/>
            <w:r w:rsidRPr="00073A5C">
              <w:rPr>
                <w:sz w:val="24"/>
                <w:szCs w:val="24"/>
                <w:lang w:eastAsia="ru-RU" w:bidi="ru-RU"/>
              </w:rPr>
              <w:t xml:space="preserve"> в г. Бишкек</w:t>
            </w:r>
            <w:r>
              <w:rPr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774" w:type="dxa"/>
          </w:tcPr>
          <w:p w:rsidR="00856F5E" w:rsidRPr="00073A5C" w:rsidRDefault="00856F5E" w:rsidP="00856F5E">
            <w:pPr>
              <w:pStyle w:val="2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  <w:lang w:eastAsia="ru-RU" w:bidi="ru-RU"/>
              </w:rPr>
            </w:pPr>
            <w:r w:rsidRPr="00073A5C">
              <w:rPr>
                <w:sz w:val="24"/>
                <w:szCs w:val="24"/>
                <w:lang w:eastAsia="ru-RU" w:bidi="ru-RU"/>
              </w:rPr>
              <w:t>Разработка технических условий на проектирование спортивного комплекса в сельской управе Кок-Жар</w:t>
            </w:r>
            <w:r>
              <w:rPr>
                <w:sz w:val="24"/>
                <w:szCs w:val="24"/>
                <w:lang w:eastAsia="ru-RU" w:bidi="ru-RU"/>
              </w:rPr>
              <w:t>.</w:t>
            </w:r>
            <w:r w:rsidRPr="00073A5C">
              <w:rPr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774" w:type="dxa"/>
          </w:tcPr>
          <w:p w:rsidR="00856F5E" w:rsidRPr="00073A5C" w:rsidRDefault="00856F5E" w:rsidP="00856F5E">
            <w:pPr>
              <w:pStyle w:val="2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  <w:lang w:eastAsia="ru-RU" w:bidi="ru-RU"/>
              </w:rPr>
            </w:pPr>
            <w:r w:rsidRPr="00073A5C">
              <w:rPr>
                <w:sz w:val="24"/>
                <w:szCs w:val="24"/>
                <w:lang w:eastAsia="ru-RU" w:bidi="ru-RU"/>
              </w:rPr>
              <w:t>Разработка технических условий на проектирование лечебно-профилактического учреждения в сельской управе Кок-Жар</w:t>
            </w:r>
            <w:r>
              <w:rPr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774" w:type="dxa"/>
          </w:tcPr>
          <w:p w:rsidR="00856F5E" w:rsidRPr="004A360F" w:rsidRDefault="00856F5E" w:rsidP="00856F5E">
            <w:pPr>
              <w:pStyle w:val="2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  <w:lang w:eastAsia="ru-RU" w:bidi="ru-RU"/>
              </w:rPr>
            </w:pPr>
            <w:r w:rsidRPr="00073A5C">
              <w:rPr>
                <w:sz w:val="24"/>
                <w:szCs w:val="24"/>
                <w:lang w:eastAsia="ru-RU" w:bidi="ru-RU"/>
              </w:rPr>
              <w:t xml:space="preserve">Разработка технических условий на проектирование 12-ти этажного жилого дома по ул. </w:t>
            </w:r>
            <w:proofErr w:type="spellStart"/>
            <w:r w:rsidRPr="00073A5C">
              <w:rPr>
                <w:sz w:val="24"/>
                <w:szCs w:val="24"/>
                <w:lang w:eastAsia="ru-RU" w:bidi="ru-RU"/>
              </w:rPr>
              <w:t>Каралаева</w:t>
            </w:r>
            <w:proofErr w:type="spellEnd"/>
            <w:r w:rsidRPr="00073A5C">
              <w:rPr>
                <w:sz w:val="24"/>
                <w:szCs w:val="24"/>
                <w:lang w:eastAsia="ru-RU" w:bidi="ru-RU"/>
              </w:rPr>
              <w:t>, в г. Бишкек</w:t>
            </w:r>
            <w:r>
              <w:rPr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090A50" w:rsidRPr="00073A5C" w:rsidTr="00526431">
        <w:tc>
          <w:tcPr>
            <w:tcW w:w="959" w:type="dxa"/>
            <w:vAlign w:val="center"/>
          </w:tcPr>
          <w:p w:rsidR="00090A50" w:rsidRPr="00073A5C" w:rsidRDefault="00090A50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774" w:type="dxa"/>
          </w:tcPr>
          <w:p w:rsidR="00090A50" w:rsidRPr="00073A5C" w:rsidRDefault="00090A50" w:rsidP="00856F5E">
            <w:pPr>
              <w:pStyle w:val="2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  <w:lang w:eastAsia="ru-RU" w:bidi="ru-RU"/>
              </w:rPr>
            </w:pPr>
            <w:r w:rsidRPr="00073A5C">
              <w:rPr>
                <w:sz w:val="24"/>
                <w:szCs w:val="24"/>
                <w:lang w:eastAsia="ru-RU" w:bidi="ru-RU"/>
              </w:rPr>
              <w:t xml:space="preserve">Разработка технических условий на проектирование многоэтажного жилого дома с магазинами и кафетериями на 1-м этаже, </w:t>
            </w:r>
            <w:proofErr w:type="spellStart"/>
            <w:r w:rsidRPr="00073A5C">
              <w:rPr>
                <w:sz w:val="24"/>
                <w:szCs w:val="24"/>
                <w:lang w:eastAsia="ru-RU" w:bidi="ru-RU"/>
              </w:rPr>
              <w:t>автопаркингом</w:t>
            </w:r>
            <w:proofErr w:type="spellEnd"/>
            <w:r w:rsidRPr="00073A5C">
              <w:rPr>
                <w:sz w:val="24"/>
                <w:szCs w:val="24"/>
                <w:lang w:eastAsia="ru-RU" w:bidi="ru-RU"/>
              </w:rPr>
              <w:t xml:space="preserve"> в цокольном этаже расположенного в 12- </w:t>
            </w:r>
            <w:proofErr w:type="spellStart"/>
            <w:proofErr w:type="gramStart"/>
            <w:r w:rsidRPr="00073A5C">
              <w:rPr>
                <w:sz w:val="24"/>
                <w:szCs w:val="24"/>
                <w:lang w:eastAsia="ru-RU" w:bidi="ru-RU"/>
              </w:rPr>
              <w:t>мкрн</w:t>
            </w:r>
            <w:proofErr w:type="spellEnd"/>
            <w:r w:rsidRPr="00073A5C">
              <w:rPr>
                <w:sz w:val="24"/>
                <w:szCs w:val="24"/>
                <w:lang w:eastAsia="ru-RU" w:bidi="ru-RU"/>
              </w:rPr>
              <w:t>.,</w:t>
            </w:r>
            <w:proofErr w:type="gramEnd"/>
            <w:r w:rsidRPr="00073A5C">
              <w:rPr>
                <w:sz w:val="24"/>
                <w:szCs w:val="24"/>
                <w:lang w:eastAsia="ru-RU" w:bidi="ru-RU"/>
              </w:rPr>
              <w:t xml:space="preserve"> в </w:t>
            </w:r>
            <w:r>
              <w:rPr>
                <w:sz w:val="24"/>
                <w:szCs w:val="24"/>
                <w:lang w:eastAsia="ru-RU" w:bidi="ru-RU"/>
              </w:rPr>
              <w:t xml:space="preserve">                    </w:t>
            </w:r>
            <w:r w:rsidRPr="00073A5C">
              <w:rPr>
                <w:sz w:val="24"/>
                <w:szCs w:val="24"/>
                <w:lang w:eastAsia="ru-RU" w:bidi="ru-RU"/>
              </w:rPr>
              <w:t>г. Бишкек</w:t>
            </w:r>
            <w:r>
              <w:rPr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401" w:type="dxa"/>
            <w:gridSpan w:val="2"/>
          </w:tcPr>
          <w:p w:rsidR="00090A50" w:rsidRPr="00073A5C" w:rsidRDefault="00090A50" w:rsidP="00856F5E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sz w:val="24"/>
                <w:szCs w:val="24"/>
                <w:lang w:eastAsia="ru-RU" w:bidi="ru-RU"/>
              </w:rPr>
            </w:pPr>
            <w:r w:rsidRPr="00073A5C">
              <w:rPr>
                <w:sz w:val="24"/>
                <w:szCs w:val="24"/>
                <w:lang w:eastAsia="ru-RU" w:bidi="ru-RU"/>
              </w:rPr>
              <w:t>Работа на стадии завершения</w:t>
            </w:r>
          </w:p>
        </w:tc>
      </w:tr>
      <w:tr w:rsidR="00090A50" w:rsidRPr="00073A5C" w:rsidTr="002014B9">
        <w:tc>
          <w:tcPr>
            <w:tcW w:w="959" w:type="dxa"/>
            <w:vAlign w:val="center"/>
          </w:tcPr>
          <w:p w:rsidR="00090A50" w:rsidRPr="00073A5C" w:rsidRDefault="00090A50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774" w:type="dxa"/>
          </w:tcPr>
          <w:p w:rsidR="00090A50" w:rsidRPr="00073A5C" w:rsidRDefault="00090A50" w:rsidP="00856F5E">
            <w:pPr>
              <w:pStyle w:val="2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  <w:lang w:eastAsia="ru-RU" w:bidi="ru-RU"/>
              </w:rPr>
            </w:pPr>
            <w:r w:rsidRPr="00073A5C">
              <w:rPr>
                <w:sz w:val="24"/>
                <w:szCs w:val="24"/>
                <w:lang w:eastAsia="ru-RU" w:bidi="ru-RU"/>
              </w:rPr>
              <w:t xml:space="preserve">Локальное обследование отдельных строительных конструкций многоэтажного жилого дома с магазинами и кафетериями на 1- м этаже, </w:t>
            </w:r>
            <w:proofErr w:type="spellStart"/>
            <w:r w:rsidRPr="00073A5C">
              <w:rPr>
                <w:sz w:val="24"/>
                <w:szCs w:val="24"/>
                <w:lang w:eastAsia="ru-RU" w:bidi="ru-RU"/>
              </w:rPr>
              <w:t>автопаркингом</w:t>
            </w:r>
            <w:proofErr w:type="spellEnd"/>
            <w:r w:rsidRPr="00073A5C">
              <w:rPr>
                <w:sz w:val="24"/>
                <w:szCs w:val="24"/>
                <w:lang w:eastAsia="ru-RU" w:bidi="ru-RU"/>
              </w:rPr>
              <w:t xml:space="preserve"> в цокольном этаже расположенного в </w:t>
            </w:r>
            <w:proofErr w:type="spellStart"/>
            <w:proofErr w:type="gramStart"/>
            <w:r w:rsidRPr="00073A5C">
              <w:rPr>
                <w:sz w:val="24"/>
                <w:szCs w:val="24"/>
                <w:lang w:eastAsia="ru-RU" w:bidi="ru-RU"/>
              </w:rPr>
              <w:t>мкрн</w:t>
            </w:r>
            <w:proofErr w:type="spellEnd"/>
            <w:r w:rsidRPr="00073A5C">
              <w:rPr>
                <w:sz w:val="24"/>
                <w:szCs w:val="24"/>
                <w:lang w:eastAsia="ru-RU" w:bidi="ru-RU"/>
              </w:rPr>
              <w:t>.,</w:t>
            </w:r>
            <w:proofErr w:type="gramEnd"/>
            <w:r w:rsidRPr="00073A5C">
              <w:rPr>
                <w:sz w:val="24"/>
                <w:szCs w:val="24"/>
                <w:lang w:eastAsia="ru-RU" w:bidi="ru-RU"/>
              </w:rPr>
              <w:t xml:space="preserve"> № 12 в г. Бишкек</w:t>
            </w:r>
            <w:r>
              <w:rPr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401" w:type="dxa"/>
            <w:gridSpan w:val="2"/>
          </w:tcPr>
          <w:p w:rsidR="00090A50" w:rsidRPr="00073A5C" w:rsidRDefault="00090A50" w:rsidP="00856F5E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sz w:val="24"/>
                <w:szCs w:val="24"/>
                <w:lang w:eastAsia="ru-RU" w:bidi="ru-RU"/>
              </w:rPr>
            </w:pPr>
            <w:r w:rsidRPr="00073A5C">
              <w:rPr>
                <w:sz w:val="24"/>
                <w:szCs w:val="24"/>
                <w:lang w:eastAsia="ru-RU" w:bidi="ru-RU"/>
              </w:rPr>
              <w:t>Работа в порядке очередности</w:t>
            </w:r>
          </w:p>
        </w:tc>
      </w:tr>
      <w:tr w:rsidR="00090A50" w:rsidRPr="00073A5C" w:rsidTr="00FC1A2F">
        <w:tc>
          <w:tcPr>
            <w:tcW w:w="959" w:type="dxa"/>
            <w:vAlign w:val="center"/>
          </w:tcPr>
          <w:p w:rsidR="00090A50" w:rsidRPr="00073A5C" w:rsidRDefault="00090A50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774" w:type="dxa"/>
          </w:tcPr>
          <w:p w:rsidR="00090A50" w:rsidRPr="00073A5C" w:rsidRDefault="00090A50" w:rsidP="00856F5E">
            <w:pPr>
              <w:pStyle w:val="2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  <w:lang w:eastAsia="ru-RU" w:bidi="ru-RU"/>
              </w:rPr>
            </w:pPr>
            <w:r w:rsidRPr="00073A5C">
              <w:rPr>
                <w:sz w:val="24"/>
                <w:szCs w:val="24"/>
                <w:lang w:eastAsia="ru-RU" w:bidi="ru-RU"/>
              </w:rPr>
              <w:t xml:space="preserve">Разработка технических условий на проектирование семиэтажного жилого дома на собственной территории   в </w:t>
            </w:r>
            <w:proofErr w:type="spellStart"/>
            <w:r w:rsidRPr="00073A5C">
              <w:rPr>
                <w:sz w:val="24"/>
                <w:szCs w:val="24"/>
                <w:lang w:eastAsia="ru-RU" w:bidi="ru-RU"/>
              </w:rPr>
              <w:t>жилгородке</w:t>
            </w:r>
            <w:proofErr w:type="spellEnd"/>
            <w:r w:rsidRPr="00073A5C">
              <w:rPr>
                <w:sz w:val="24"/>
                <w:szCs w:val="24"/>
                <w:lang w:eastAsia="ru-RU" w:bidi="ru-RU"/>
              </w:rPr>
              <w:t xml:space="preserve"> Совмина по ул. </w:t>
            </w:r>
            <w:proofErr w:type="spellStart"/>
            <w:r w:rsidRPr="00073A5C">
              <w:rPr>
                <w:sz w:val="24"/>
                <w:szCs w:val="24"/>
                <w:lang w:eastAsia="ru-RU" w:bidi="ru-RU"/>
              </w:rPr>
              <w:t>Рысмендеева</w:t>
            </w:r>
            <w:proofErr w:type="spellEnd"/>
            <w:r w:rsidRPr="00073A5C">
              <w:rPr>
                <w:sz w:val="24"/>
                <w:szCs w:val="24"/>
                <w:lang w:eastAsia="ru-RU" w:bidi="ru-RU"/>
              </w:rPr>
              <w:t>, 7/1</w:t>
            </w:r>
            <w:r>
              <w:rPr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401" w:type="dxa"/>
            <w:gridSpan w:val="2"/>
          </w:tcPr>
          <w:p w:rsidR="00090A50" w:rsidRPr="00073A5C" w:rsidRDefault="00090A50" w:rsidP="00856F5E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sz w:val="24"/>
                <w:szCs w:val="24"/>
                <w:lang w:eastAsia="ru-RU" w:bidi="ru-RU"/>
              </w:rPr>
            </w:pPr>
            <w:r w:rsidRPr="00073A5C">
              <w:rPr>
                <w:sz w:val="24"/>
                <w:szCs w:val="24"/>
                <w:lang w:eastAsia="ru-RU" w:bidi="ru-RU"/>
              </w:rPr>
              <w:t>Работа в процессе.</w:t>
            </w:r>
          </w:p>
        </w:tc>
      </w:tr>
      <w:tr w:rsidR="00090A50" w:rsidRPr="00073A5C" w:rsidTr="005E48C0">
        <w:tc>
          <w:tcPr>
            <w:tcW w:w="959" w:type="dxa"/>
            <w:vAlign w:val="center"/>
          </w:tcPr>
          <w:p w:rsidR="00090A50" w:rsidRPr="00073A5C" w:rsidRDefault="00090A50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774" w:type="dxa"/>
          </w:tcPr>
          <w:p w:rsidR="00090A50" w:rsidRPr="00073A5C" w:rsidRDefault="00090A50" w:rsidP="00856F5E">
            <w:pPr>
              <w:pStyle w:val="2"/>
              <w:shd w:val="clear" w:color="auto" w:fill="auto"/>
              <w:spacing w:before="0" w:after="0" w:line="240" w:lineRule="auto"/>
              <w:ind w:right="23"/>
              <w:jc w:val="both"/>
              <w:rPr>
                <w:sz w:val="24"/>
                <w:szCs w:val="24"/>
                <w:lang w:eastAsia="ru-RU" w:bidi="ru-RU"/>
              </w:rPr>
            </w:pPr>
            <w:r w:rsidRPr="00073A5C">
              <w:rPr>
                <w:sz w:val="24"/>
                <w:szCs w:val="24"/>
                <w:lang w:eastAsia="ru-RU" w:bidi="ru-RU"/>
              </w:rPr>
              <w:t xml:space="preserve">Разработка технических условий на проектирование типового блока «А» объекта «Тринадцати этажный жилой комплекс с </w:t>
            </w:r>
            <w:proofErr w:type="spellStart"/>
            <w:r w:rsidRPr="00073A5C">
              <w:rPr>
                <w:sz w:val="24"/>
                <w:szCs w:val="24"/>
                <w:lang w:eastAsia="ru-RU" w:bidi="ru-RU"/>
              </w:rPr>
              <w:t>пентхаусом</w:t>
            </w:r>
            <w:proofErr w:type="spellEnd"/>
            <w:r w:rsidRPr="00073A5C">
              <w:rPr>
                <w:sz w:val="24"/>
                <w:szCs w:val="24"/>
                <w:lang w:eastAsia="ru-RU" w:bidi="ru-RU"/>
              </w:rPr>
              <w:t xml:space="preserve">, объектами социально-культурного быта и двух уровневым </w:t>
            </w:r>
            <w:proofErr w:type="spellStart"/>
            <w:r w:rsidRPr="00073A5C">
              <w:rPr>
                <w:sz w:val="24"/>
                <w:szCs w:val="24"/>
                <w:lang w:eastAsia="ru-RU" w:bidi="ru-RU"/>
              </w:rPr>
              <w:lastRenderedPageBreak/>
              <w:t>автопаркингом</w:t>
            </w:r>
            <w:proofErr w:type="spellEnd"/>
            <w:r w:rsidRPr="00073A5C">
              <w:rPr>
                <w:sz w:val="24"/>
                <w:szCs w:val="24"/>
                <w:lang w:eastAsia="ru-RU" w:bidi="ru-RU"/>
              </w:rPr>
              <w:t xml:space="preserve"> на собственной территории по ул. </w:t>
            </w:r>
            <w:proofErr w:type="spellStart"/>
            <w:r w:rsidRPr="00073A5C">
              <w:rPr>
                <w:sz w:val="24"/>
                <w:szCs w:val="24"/>
                <w:lang w:eastAsia="ru-RU" w:bidi="ru-RU"/>
              </w:rPr>
              <w:t>Жайыл</w:t>
            </w:r>
            <w:proofErr w:type="spellEnd"/>
            <w:r w:rsidRPr="00073A5C">
              <w:rPr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73A5C">
              <w:rPr>
                <w:sz w:val="24"/>
                <w:szCs w:val="24"/>
                <w:lang w:eastAsia="ru-RU" w:bidi="ru-RU"/>
              </w:rPr>
              <w:t>Баатыра</w:t>
            </w:r>
            <w:proofErr w:type="spellEnd"/>
            <w:r w:rsidRPr="00073A5C">
              <w:rPr>
                <w:sz w:val="24"/>
                <w:szCs w:val="24"/>
                <w:lang w:eastAsia="ru-RU" w:bidi="ru-RU"/>
              </w:rPr>
              <w:t xml:space="preserve"> 117, в г. Бишкек»</w:t>
            </w:r>
            <w:r>
              <w:rPr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3401" w:type="dxa"/>
            <w:gridSpan w:val="2"/>
          </w:tcPr>
          <w:p w:rsidR="00090A50" w:rsidRPr="00073A5C" w:rsidRDefault="00090A50" w:rsidP="00856F5E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sz w:val="24"/>
                <w:szCs w:val="24"/>
                <w:lang w:eastAsia="ru-RU" w:bidi="ru-RU"/>
              </w:rPr>
            </w:pPr>
            <w:r w:rsidRPr="00073A5C">
              <w:rPr>
                <w:sz w:val="24"/>
                <w:szCs w:val="24"/>
                <w:lang w:eastAsia="ru-RU" w:bidi="ru-RU"/>
              </w:rPr>
              <w:lastRenderedPageBreak/>
              <w:t>Работа в процессе.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10774" w:type="dxa"/>
            <w:vAlign w:val="center"/>
          </w:tcPr>
          <w:p w:rsidR="00856F5E" w:rsidRPr="00073A5C" w:rsidRDefault="00856F5E" w:rsidP="00856F5E">
            <w:pPr>
              <w:spacing w:after="0"/>
              <w:ind w:left="5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обследование здания Обогатительной фабрики Ак-Тюз: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с.Ак-Тюз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Кеминского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774" w:type="dxa"/>
            <w:vAlign w:val="center"/>
          </w:tcPr>
          <w:p w:rsidR="00856F5E" w:rsidRPr="00073A5C" w:rsidRDefault="00856F5E" w:rsidP="00856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строительных конструкций и определение пригодности дальнейшей эксплуатации здания школы №20, имени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":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г.Ош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ул.Урицкая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774" w:type="dxa"/>
            <w:vAlign w:val="center"/>
          </w:tcPr>
          <w:p w:rsidR="00856F5E" w:rsidRPr="00073A5C" w:rsidRDefault="00856F5E" w:rsidP="00856F5E">
            <w:pPr>
              <w:spacing w:after="0"/>
              <w:ind w:left="5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Инженерное обследование квартиры №54 расположенного по адресу: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г.Бишкек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Жукеева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-Пудовкина, д. 83.  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Выдано 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774" w:type="dxa"/>
            <w:vAlign w:val="center"/>
          </w:tcPr>
          <w:p w:rsidR="00856F5E" w:rsidRPr="00073A5C" w:rsidRDefault="00856F5E" w:rsidP="00856F5E">
            <w:pPr>
              <w:spacing w:after="0"/>
              <w:ind w:left="5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Предварительное обследование 13-х этажей (объекты Панфилова,2 и Панфилова,3) расположенных по адресу: г. Бишкек, ул. Панфилова, 190/1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774" w:type="dxa"/>
            <w:vAlign w:val="center"/>
          </w:tcPr>
          <w:p w:rsidR="00856F5E" w:rsidRPr="00073A5C" w:rsidRDefault="00856F5E" w:rsidP="00856F5E">
            <w:pPr>
              <w:spacing w:after="0" w:line="240" w:lineRule="auto"/>
              <w:ind w:left="5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Предварительное обследование учебно-воспитательного комплекса «Кут-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Билим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» расположенного по адресу: с.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Байтик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Асылбек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уулу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 Э.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Аламудунского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Чуйской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774" w:type="dxa"/>
            <w:vAlign w:val="center"/>
          </w:tcPr>
          <w:p w:rsidR="00856F5E" w:rsidRPr="00073A5C" w:rsidRDefault="00856F5E" w:rsidP="00856F5E">
            <w:pPr>
              <w:spacing w:after="0" w:line="240" w:lineRule="auto"/>
              <w:ind w:left="5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Оценка технического состояния здания о возможности планируемой реконструкции существующего узла приемки реагентов под «расходный склад кислот» филиала Аффинажного завода ОАО «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Кыргызалтын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» расположенного по адресу: г. Кара-Балта, южная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774" w:type="dxa"/>
            <w:vAlign w:val="center"/>
          </w:tcPr>
          <w:p w:rsidR="00856F5E" w:rsidRPr="00073A5C" w:rsidRDefault="00856F5E" w:rsidP="00856F5E">
            <w:pPr>
              <w:spacing w:after="0" w:line="240" w:lineRule="auto"/>
              <w:ind w:left="5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Оценка технического состояния здания гостиницы (вторая очередь, 8 этаж)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располженного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г. Бишкек, ул. Фрунзе 364/2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774" w:type="dxa"/>
            <w:vAlign w:val="center"/>
          </w:tcPr>
          <w:p w:rsidR="00856F5E" w:rsidRPr="00073A5C" w:rsidRDefault="00856F5E" w:rsidP="00856F5E">
            <w:pPr>
              <w:spacing w:after="0" w:line="240" w:lineRule="auto"/>
              <w:ind w:left="5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обследование здания расположенного по адресу: с.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Арашан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, ул. Ж.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Акматова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774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left="5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обследование нежилого помещения расположенного по адресу: г. Бишкек. бул.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Эркиндик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774" w:type="dxa"/>
            <w:vAlign w:val="center"/>
          </w:tcPr>
          <w:p w:rsidR="00856F5E" w:rsidRPr="00073A5C" w:rsidRDefault="00856F5E" w:rsidP="00090A50">
            <w:pPr>
              <w:spacing w:after="0" w:line="240" w:lineRule="auto"/>
              <w:ind w:left="5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Инженерное обследование участка здания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Жогорку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Кенеша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 Кыргызской Республики расположенного по адресу: г. Бишкек, пл. Ала-</w:t>
            </w:r>
            <w:proofErr w:type="spellStart"/>
            <w:proofErr w:type="gram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774" w:type="dxa"/>
            <w:vAlign w:val="center"/>
          </w:tcPr>
          <w:p w:rsidR="00856F5E" w:rsidRPr="0085452A" w:rsidRDefault="00856F5E" w:rsidP="00856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Предварительное обследование здания АТС-52 (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бывш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. АТС-46) расположенного по адресу: г. Бишкек, 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 11 (ул. 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Куттубаева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 б/н</w:t>
            </w:r>
            <w:proofErr w:type="gram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коррек</w:t>
            </w:r>
            <w:proofErr w:type="spellEnd"/>
            <w:proofErr w:type="gram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774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left="5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проведению испытаний и разработке технических решений сейсмостойких зданий из стальных тонкостенных конструкций согласно проекта 2.4.3 на 2016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</w:tr>
      <w:tr w:rsidR="00090A50" w:rsidRPr="00073A5C" w:rsidTr="00036AE0">
        <w:tc>
          <w:tcPr>
            <w:tcW w:w="959" w:type="dxa"/>
            <w:vAlign w:val="center"/>
          </w:tcPr>
          <w:p w:rsidR="00090A50" w:rsidRPr="00073A5C" w:rsidRDefault="00090A50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774" w:type="dxa"/>
            <w:vAlign w:val="center"/>
          </w:tcPr>
          <w:p w:rsidR="00090A50" w:rsidRPr="00073A5C" w:rsidRDefault="00090A50" w:rsidP="00856F5E">
            <w:pPr>
              <w:spacing w:after="0" w:line="240" w:lineRule="auto"/>
              <w:ind w:left="5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металлических колонн производственного здания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золотоизвлекательной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 фабрики рудника «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Кумтор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gridSpan w:val="2"/>
            <w:vAlign w:val="center"/>
          </w:tcPr>
          <w:p w:rsidR="00090A50" w:rsidRPr="00073A5C" w:rsidRDefault="00090A50" w:rsidP="00856F5E">
            <w:pPr>
              <w:spacing w:after="0" w:line="336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</w:tr>
      <w:tr w:rsidR="00090A50" w:rsidRPr="00073A5C" w:rsidTr="00200AB1">
        <w:tc>
          <w:tcPr>
            <w:tcW w:w="959" w:type="dxa"/>
            <w:vAlign w:val="center"/>
          </w:tcPr>
          <w:p w:rsidR="00090A50" w:rsidRPr="00073A5C" w:rsidRDefault="00090A50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774" w:type="dxa"/>
            <w:vAlign w:val="center"/>
          </w:tcPr>
          <w:p w:rsidR="00090A50" w:rsidRPr="00073A5C" w:rsidRDefault="00090A50" w:rsidP="00856F5E">
            <w:pPr>
              <w:spacing w:after="0" w:line="240" w:lineRule="auto"/>
              <w:ind w:left="5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конструкций аварийного (вентиляционного) туннеля дробильного комплекса 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золотоизвлекательной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 xml:space="preserve"> фабрики рудника «</w:t>
            </w:r>
            <w:proofErr w:type="spellStart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Кумтор</w:t>
            </w:r>
            <w:proofErr w:type="spellEnd"/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gridSpan w:val="2"/>
            <w:vAlign w:val="center"/>
          </w:tcPr>
          <w:p w:rsidR="00090A50" w:rsidRPr="00073A5C" w:rsidRDefault="00090A50" w:rsidP="00856F5E">
            <w:pPr>
              <w:spacing w:after="0" w:line="336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</w:tr>
      <w:tr w:rsidR="00090A50" w:rsidRPr="00073A5C" w:rsidTr="001C445A">
        <w:tc>
          <w:tcPr>
            <w:tcW w:w="959" w:type="dxa"/>
            <w:vAlign w:val="center"/>
          </w:tcPr>
          <w:p w:rsidR="00090A50" w:rsidRPr="00073A5C" w:rsidRDefault="00090A50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10774" w:type="dxa"/>
            <w:vAlign w:val="center"/>
          </w:tcPr>
          <w:p w:rsidR="00090A50" w:rsidRPr="00073A5C" w:rsidRDefault="00090A50" w:rsidP="00856F5E">
            <w:pPr>
              <w:spacing w:after="0" w:line="336" w:lineRule="auto"/>
              <w:ind w:left="5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Обследование стальных конструкций здания Старые Верхние Мастерск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на руднике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401" w:type="dxa"/>
            <w:gridSpan w:val="2"/>
            <w:vAlign w:val="center"/>
          </w:tcPr>
          <w:p w:rsidR="00090A50" w:rsidRPr="00073A5C" w:rsidRDefault="00090A50" w:rsidP="00856F5E">
            <w:pPr>
              <w:spacing w:after="0" w:line="336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5C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774" w:type="dxa"/>
          </w:tcPr>
          <w:p w:rsidR="00856F5E" w:rsidRPr="0085452A" w:rsidRDefault="00856F5E" w:rsidP="00856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Инженерное обследование не завершенного строительством здания Чуйского университета по адресу: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Бишкек,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Суюмбаева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№123/1.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774" w:type="dxa"/>
          </w:tcPr>
          <w:p w:rsidR="00856F5E" w:rsidRPr="0085452A" w:rsidRDefault="00856F5E" w:rsidP="00856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Предварительное обследование зданий автомобильных пунктов пересечений границ «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Торугарт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Ат-Башинского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Нарынской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и «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Иркештам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Чон-Алайского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Ошской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 области.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774" w:type="dxa"/>
          </w:tcPr>
          <w:p w:rsidR="00856F5E" w:rsidRPr="0085452A" w:rsidRDefault="00856F5E" w:rsidP="00856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Инженерное обследование конструкций фундаментов под аттракцион «Колесо обозрения» расположенного на территории парк имени И.В. Панфилова, г. Бишкек.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774" w:type="dxa"/>
          </w:tcPr>
          <w:p w:rsidR="00856F5E" w:rsidRPr="0085452A" w:rsidRDefault="00856F5E" w:rsidP="00856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Инженерное обследование жилого дома по адресу: г. Бишкек, ул. 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Токтонадиева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, 86.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774" w:type="dxa"/>
          </w:tcPr>
          <w:p w:rsidR="00856F5E" w:rsidRPr="0085452A" w:rsidRDefault="00856F5E" w:rsidP="00856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Инженерное обследование перекрытия в помещении операционной в Клиническом родильном доме №2 находящейся по адресу: 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г.Бишкек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Московскаая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, №225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774" w:type="dxa"/>
          </w:tcPr>
          <w:p w:rsidR="00856F5E" w:rsidRPr="0085452A" w:rsidRDefault="00856F5E" w:rsidP="00856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Инженерному обследованию квартиры по адресу: г. Бишкек, ул. 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Куйручук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, дом №20/1, кв. 6.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774" w:type="dxa"/>
          </w:tcPr>
          <w:p w:rsidR="00856F5E" w:rsidRPr="0085452A" w:rsidRDefault="00856F5E" w:rsidP="00856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Инженерное обследование жилого дома по адресу: г. Бишкек, ул. Кулиева, дом №51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774" w:type="dxa"/>
          </w:tcPr>
          <w:p w:rsidR="00856F5E" w:rsidRPr="0085452A" w:rsidRDefault="00856F5E" w:rsidP="00856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Инженерное обследование жилого дома по адресу: г. Бишкек, ул. Луначарского, дом №21а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774" w:type="dxa"/>
          </w:tcPr>
          <w:p w:rsidR="00856F5E" w:rsidRPr="0085452A" w:rsidRDefault="00856F5E" w:rsidP="00856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Инженерное обследование здания расположенного на территории 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Мемириального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Ата-Бейит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, находящейся в 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Аламудунском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 районе.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774" w:type="dxa"/>
          </w:tcPr>
          <w:p w:rsidR="00856F5E" w:rsidRPr="0085452A" w:rsidRDefault="00856F5E" w:rsidP="00856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Инженерное обследование в здания школы имени Б. 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Жамгырчина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Сокулукский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Кунтуу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774" w:type="dxa"/>
          </w:tcPr>
          <w:p w:rsidR="00856F5E" w:rsidRPr="0085452A" w:rsidRDefault="00856F5E" w:rsidP="00856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обследование квартиры по адресу: г. Бишкек, ул. 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Манаса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, дом №64, кв. 7.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74" w:type="dxa"/>
          </w:tcPr>
          <w:p w:rsidR="00856F5E" w:rsidRPr="0085452A" w:rsidRDefault="00856F5E" w:rsidP="00856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инженерного обследование части здания жилого дома по адресу: г. Бишкек, ул. 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Арзамасская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, дом №36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774" w:type="dxa"/>
          </w:tcPr>
          <w:p w:rsidR="00856F5E" w:rsidRPr="0085452A" w:rsidRDefault="00856F5E" w:rsidP="00856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Инженерное обследование здания школы по адресу: с. Кайнар, Кара-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Бууринского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Таласской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774" w:type="dxa"/>
          </w:tcPr>
          <w:p w:rsidR="00856F5E" w:rsidRPr="0085452A" w:rsidRDefault="00856F5E" w:rsidP="00856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Предварительное обследование здания старой школы расположенного в селе Шекер, Кара-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Бууринского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Таласской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о возможности перепрофилирование под детский сад.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774" w:type="dxa"/>
          </w:tcPr>
          <w:p w:rsidR="00856F5E" w:rsidRPr="0085452A" w:rsidRDefault="00856F5E" w:rsidP="00856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Инженерное обследование Межрайонный филиал Республиканской государственной семенной инспекции по </w:t>
            </w:r>
            <w:proofErr w:type="spellStart"/>
            <w:proofErr w:type="gram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адресу:Кара</w:t>
            </w:r>
            <w:proofErr w:type="gram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-Бууринский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Кызыл-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Адыр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Таласской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 области.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774" w:type="dxa"/>
          </w:tcPr>
          <w:p w:rsidR="00856F5E" w:rsidRPr="0085452A" w:rsidRDefault="00856F5E" w:rsidP="00856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Инженерное обследование зданий расположенных на территории ДОК и ГСИН по адресу: г. Бишкек, </w:t>
            </w:r>
            <w:r w:rsidRPr="00854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Медерова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, №94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10774" w:type="dxa"/>
          </w:tcPr>
          <w:p w:rsidR="00856F5E" w:rsidRPr="0085452A" w:rsidRDefault="00856F5E" w:rsidP="00856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Инженерное обследование недостроенного здания ФОК по адресу: 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Джумгальский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Чаек, ул. Рыскулова, б/н.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0774" w:type="dxa"/>
          </w:tcPr>
          <w:p w:rsidR="00856F5E" w:rsidRPr="0085452A" w:rsidRDefault="00856F5E" w:rsidP="00856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Инженерное обследование административного здания 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Ысык-Атинсой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территориальной больницы по адресу: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г. Кант, ул. Зеленая,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0774" w:type="dxa"/>
          </w:tcPr>
          <w:p w:rsidR="00856F5E" w:rsidRPr="0085452A" w:rsidRDefault="00856F5E" w:rsidP="00856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Инженерное обследование здания жилого дома по адресу: г. Бишкек, ул. Менделеева, дом №99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774" w:type="dxa"/>
          </w:tcPr>
          <w:p w:rsidR="00856F5E" w:rsidRPr="0085452A" w:rsidRDefault="00856F5E" w:rsidP="00856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Предварительное обследование здания школы на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ученических мест, находящейся по адресу: с. Кок-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Мойнок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Тонского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 района, Иссык-Кульской области. 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0774" w:type="dxa"/>
          </w:tcPr>
          <w:p w:rsidR="00856F5E" w:rsidRPr="0085452A" w:rsidRDefault="00856F5E" w:rsidP="00856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Инженерное обследование нежилого помещения на территории ЗАО «Алмаз» по адресу: г. Бишкек, ул. Матросова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</w:t>
            </w:r>
          </w:p>
        </w:tc>
      </w:tr>
      <w:tr w:rsidR="00AB53EB" w:rsidRPr="00073A5C" w:rsidTr="00F31434">
        <w:tc>
          <w:tcPr>
            <w:tcW w:w="959" w:type="dxa"/>
            <w:vAlign w:val="center"/>
          </w:tcPr>
          <w:p w:rsidR="00AB53EB" w:rsidRPr="00073A5C" w:rsidRDefault="00AB53EB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774" w:type="dxa"/>
          </w:tcPr>
          <w:p w:rsidR="00AB53EB" w:rsidRPr="0085452A" w:rsidRDefault="00AB53EB" w:rsidP="00856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Инженерное обследования конструкций фундаментов незавершенного объекта строительства-многоэтажного жилого дома по адресу: г. Бишкек,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Тунгуч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gridSpan w:val="2"/>
          </w:tcPr>
          <w:p w:rsidR="00AB53EB" w:rsidRPr="00073A5C" w:rsidRDefault="00AB53EB" w:rsidP="00856F5E">
            <w:pPr>
              <w:spacing w:after="0" w:line="336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Согласно письма заказчика ведется доработка технического заключения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0774" w:type="dxa"/>
          </w:tcPr>
          <w:p w:rsidR="00856F5E" w:rsidRPr="0085452A" w:rsidRDefault="00856F5E" w:rsidP="00856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Инженерное обследование мастерского школы имени А 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Мадумарова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с. Ак-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Башат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 №18, Кара-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Бууринского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Таласской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 области.</w:t>
            </w:r>
          </w:p>
        </w:tc>
        <w:tc>
          <w:tcPr>
            <w:tcW w:w="1701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073A5C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0774" w:type="dxa"/>
          </w:tcPr>
          <w:p w:rsidR="00856F5E" w:rsidRPr="0085452A" w:rsidRDefault="00856F5E" w:rsidP="00856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Инженерное обследование квартиры по адресу: г. Бишкек, ул. Белорусская, дом №16, кв.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856F5E" w:rsidRPr="00D10AC3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D10AC3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0774" w:type="dxa"/>
          </w:tcPr>
          <w:p w:rsidR="00856F5E" w:rsidRPr="0085452A" w:rsidRDefault="00856F5E" w:rsidP="00856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Инженерное обследование конструкций фундамента незавершенного строительства здания по адресу: г. Бишкек, ул. Матросова, №1а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856F5E" w:rsidRPr="00D10AC3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D10AC3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0774" w:type="dxa"/>
          </w:tcPr>
          <w:p w:rsidR="00856F5E" w:rsidRPr="0085452A" w:rsidRDefault="00856F5E" w:rsidP="00856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Инженерное обследование части здания по адресу: г. Бишкек, ул. 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Байтик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Баатыра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, №36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56F5E" w:rsidRPr="00D10AC3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D10AC3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0774" w:type="dxa"/>
          </w:tcPr>
          <w:p w:rsidR="00856F5E" w:rsidRPr="0085452A" w:rsidRDefault="00856F5E" w:rsidP="00856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технических условий на проектирование 15-ти этажного жилого дома с офисом и паркингом по ул. 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Турусбекова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-Боконбаева в г. Бишкек.</w:t>
            </w:r>
          </w:p>
        </w:tc>
        <w:tc>
          <w:tcPr>
            <w:tcW w:w="1701" w:type="dxa"/>
            <w:vAlign w:val="center"/>
          </w:tcPr>
          <w:p w:rsidR="00856F5E" w:rsidRPr="00D10AC3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D10AC3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AB53EB" w:rsidRPr="00073A5C" w:rsidTr="0040315C">
        <w:tc>
          <w:tcPr>
            <w:tcW w:w="959" w:type="dxa"/>
            <w:vAlign w:val="center"/>
          </w:tcPr>
          <w:p w:rsidR="00AB53EB" w:rsidRPr="00073A5C" w:rsidRDefault="00AB53EB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0774" w:type="dxa"/>
          </w:tcPr>
          <w:p w:rsidR="00AB53EB" w:rsidRPr="0085452A" w:rsidRDefault="00AB53EB" w:rsidP="00856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Инженерное обследование здание жилого дома по адресу: г. Бишкек, ул. 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Раззакова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, дом №24.</w:t>
            </w:r>
          </w:p>
        </w:tc>
        <w:tc>
          <w:tcPr>
            <w:tcW w:w="3401" w:type="dxa"/>
            <w:gridSpan w:val="2"/>
          </w:tcPr>
          <w:p w:rsidR="00AB53EB" w:rsidRPr="00073A5C" w:rsidRDefault="00AB53EB" w:rsidP="00856F5E">
            <w:pPr>
              <w:spacing w:after="0" w:line="336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Работа в процессе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0774" w:type="dxa"/>
          </w:tcPr>
          <w:p w:rsidR="00856F5E" w:rsidRPr="0085452A" w:rsidRDefault="00856F5E" w:rsidP="00856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Инженерное обследование здание средней школы имени А. 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Мадумарова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с. Ак-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Башат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, Кара-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Бууринского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Таласской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 области.</w:t>
            </w:r>
          </w:p>
        </w:tc>
        <w:tc>
          <w:tcPr>
            <w:tcW w:w="1701" w:type="dxa"/>
            <w:vAlign w:val="center"/>
          </w:tcPr>
          <w:p w:rsidR="00856F5E" w:rsidRPr="00D10AC3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D10AC3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AB53EB" w:rsidRPr="00073A5C" w:rsidTr="002778FF">
        <w:tc>
          <w:tcPr>
            <w:tcW w:w="959" w:type="dxa"/>
            <w:vAlign w:val="center"/>
          </w:tcPr>
          <w:p w:rsidR="00AB53EB" w:rsidRPr="00073A5C" w:rsidRDefault="00AB53EB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0774" w:type="dxa"/>
          </w:tcPr>
          <w:p w:rsidR="00AB53EB" w:rsidRPr="0085452A" w:rsidRDefault="00AB53EB" w:rsidP="00856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Инженерное обследование помещения душевых первого этажа общежития № 5 КНУ имени Ж. 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Баласагына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г. Бишкек, ул. </w:t>
            </w:r>
            <w:proofErr w:type="spellStart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Турусбекова</w:t>
            </w:r>
            <w:proofErr w:type="spellEnd"/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, № 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1" w:type="dxa"/>
            <w:gridSpan w:val="2"/>
          </w:tcPr>
          <w:p w:rsidR="00AB53EB" w:rsidRPr="00073A5C" w:rsidRDefault="00AB53EB" w:rsidP="00856F5E">
            <w:pPr>
              <w:spacing w:after="0" w:line="336" w:lineRule="auto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2A">
              <w:rPr>
                <w:rFonts w:ascii="Times New Roman" w:hAnsi="Times New Roman" w:cs="Times New Roman"/>
                <w:sz w:val="24"/>
                <w:szCs w:val="24"/>
              </w:rPr>
              <w:t>На стадии рассмотрения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0774" w:type="dxa"/>
          </w:tcPr>
          <w:p w:rsidR="00856F5E" w:rsidRPr="0085452A" w:rsidRDefault="00856F5E" w:rsidP="00856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обследование нежилого здания расположенного по адресу: г. Бишкек,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856F5E" w:rsidRPr="00D10AC3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D10AC3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10774" w:type="dxa"/>
          </w:tcPr>
          <w:p w:rsidR="00856F5E" w:rsidRDefault="00856F5E" w:rsidP="00856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Предварительное обследование нежилого помещения в здании Дома союзов расположенного по адресу: г. Бишкек, пр. Чуй 207.</w:t>
            </w:r>
          </w:p>
        </w:tc>
        <w:tc>
          <w:tcPr>
            <w:tcW w:w="1701" w:type="dxa"/>
            <w:vAlign w:val="center"/>
          </w:tcPr>
          <w:p w:rsidR="00856F5E" w:rsidRPr="00D10AC3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D10AC3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774" w:type="dxa"/>
          </w:tcPr>
          <w:p w:rsidR="00856F5E" w:rsidRDefault="00856F5E" w:rsidP="00856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Предварительное обследование здания санитарно-бактериологической лаборатории расположенного по адресу: г. Бишкек, ул. Московская, №102.</w:t>
            </w:r>
          </w:p>
        </w:tc>
        <w:tc>
          <w:tcPr>
            <w:tcW w:w="1701" w:type="dxa"/>
            <w:vAlign w:val="center"/>
          </w:tcPr>
          <w:p w:rsidR="00856F5E" w:rsidRPr="00D10AC3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D10AC3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AB53EB" w:rsidRPr="00073A5C" w:rsidTr="006D3BB5">
        <w:tc>
          <w:tcPr>
            <w:tcW w:w="959" w:type="dxa"/>
            <w:vAlign w:val="center"/>
          </w:tcPr>
          <w:p w:rsidR="00AB53EB" w:rsidRPr="00073A5C" w:rsidRDefault="00AB53EB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0774" w:type="dxa"/>
          </w:tcPr>
          <w:p w:rsidR="00AB53EB" w:rsidRDefault="00AB53EB" w:rsidP="00856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обследование здания цветочного павильона расположенного по адресу: г. Бишкек,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№278.</w:t>
            </w:r>
          </w:p>
        </w:tc>
        <w:tc>
          <w:tcPr>
            <w:tcW w:w="3401" w:type="dxa"/>
            <w:gridSpan w:val="2"/>
            <w:vAlign w:val="center"/>
          </w:tcPr>
          <w:p w:rsidR="00AB53EB" w:rsidRPr="00D10AC3" w:rsidRDefault="00AB53EB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завершена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0774" w:type="dxa"/>
          </w:tcPr>
          <w:p w:rsidR="00856F5E" w:rsidRDefault="00856F5E" w:rsidP="00856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Предварительное обследование нежилых подвальных помещений расположенного по адресу: г. Бишкек, ул. Толстого №70.</w:t>
            </w:r>
          </w:p>
        </w:tc>
        <w:tc>
          <w:tcPr>
            <w:tcW w:w="1701" w:type="dxa"/>
            <w:vAlign w:val="center"/>
          </w:tcPr>
          <w:p w:rsidR="00856F5E" w:rsidRPr="00D10AC3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D10AC3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0774" w:type="dxa"/>
          </w:tcPr>
          <w:p w:rsidR="00856F5E" w:rsidRPr="0085452A" w:rsidRDefault="00856F5E" w:rsidP="00856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обследование здания расположенного по адресу: г. Бишкек,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Микрайон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23-8.</w:t>
            </w:r>
          </w:p>
        </w:tc>
        <w:tc>
          <w:tcPr>
            <w:tcW w:w="1701" w:type="dxa"/>
            <w:vAlign w:val="center"/>
          </w:tcPr>
          <w:p w:rsidR="00856F5E" w:rsidRPr="00D10AC3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D10AC3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774" w:type="dxa"/>
          </w:tcPr>
          <w:p w:rsidR="00856F5E" w:rsidRDefault="00856F5E" w:rsidP="00856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обследование жилого дома расположенного по адресу: г. Бишкек, ул. пр. Бакинского, дом №5,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2.</w:t>
            </w:r>
          </w:p>
        </w:tc>
        <w:tc>
          <w:tcPr>
            <w:tcW w:w="1701" w:type="dxa"/>
            <w:vAlign w:val="center"/>
          </w:tcPr>
          <w:p w:rsidR="00856F5E" w:rsidRPr="00D10AC3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D10AC3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774" w:type="dxa"/>
          </w:tcPr>
          <w:p w:rsidR="00856F5E" w:rsidRDefault="00856F5E" w:rsidP="00856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Предварительное обследование жилого дома расположенного по адресу: г. Бишкек, ул. Федорова, №27.</w:t>
            </w:r>
          </w:p>
        </w:tc>
        <w:tc>
          <w:tcPr>
            <w:tcW w:w="1701" w:type="dxa"/>
            <w:vAlign w:val="center"/>
          </w:tcPr>
          <w:p w:rsidR="00856F5E" w:rsidRPr="00D10AC3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D10AC3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0774" w:type="dxa"/>
          </w:tcPr>
          <w:p w:rsidR="00856F5E" w:rsidRDefault="00856F5E" w:rsidP="00856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обследование жилых, общественных, бытовых зданий расположенного по адресу: г. Чуйская область,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Аламудун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Заречная, 19.</w:t>
            </w:r>
          </w:p>
        </w:tc>
        <w:tc>
          <w:tcPr>
            <w:tcW w:w="3401" w:type="dxa"/>
            <w:gridSpan w:val="2"/>
            <w:vAlign w:val="center"/>
          </w:tcPr>
          <w:p w:rsidR="00856F5E" w:rsidRPr="00D10AC3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приостановлена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0774" w:type="dxa"/>
          </w:tcPr>
          <w:p w:rsidR="00856F5E" w:rsidRPr="002710FD" w:rsidRDefault="00856F5E" w:rsidP="00856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Предварительное обследование</w:t>
            </w:r>
            <w:r w:rsidRPr="002710FD">
              <w:rPr>
                <w:rFonts w:ascii="Times New Roman" w:hAnsi="Times New Roman" w:cs="Times New Roman"/>
                <w:sz w:val="24"/>
                <w:szCs w:val="24"/>
              </w:rPr>
              <w:t xml:space="preserve"> нежилых помещений расположенного по адресу: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FD">
              <w:rPr>
                <w:rFonts w:ascii="Times New Roman" w:hAnsi="Times New Roman" w:cs="Times New Roman"/>
                <w:sz w:val="24"/>
                <w:szCs w:val="24"/>
              </w:rPr>
              <w:t>Бишкек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Усенбаева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№44.</w:t>
            </w:r>
          </w:p>
        </w:tc>
        <w:tc>
          <w:tcPr>
            <w:tcW w:w="1701" w:type="dxa"/>
            <w:vAlign w:val="center"/>
          </w:tcPr>
          <w:p w:rsidR="00856F5E" w:rsidRPr="00D10AC3" w:rsidRDefault="00856F5E" w:rsidP="00856F5E">
            <w:pPr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1700" w:type="dxa"/>
            <w:vAlign w:val="center"/>
          </w:tcPr>
          <w:p w:rsidR="00856F5E" w:rsidRPr="00D10AC3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774" w:type="dxa"/>
          </w:tcPr>
          <w:p w:rsidR="00856F5E" w:rsidRDefault="00856F5E" w:rsidP="00856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Предварительное обследование</w:t>
            </w:r>
            <w:r w:rsidRPr="00271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здания неполной средней школы им. 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0FD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Чаткаьлский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Каныш-Кыя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Айгыр-Жол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участок Чапаева.</w:t>
            </w:r>
          </w:p>
        </w:tc>
        <w:tc>
          <w:tcPr>
            <w:tcW w:w="3401" w:type="dxa"/>
            <w:gridSpan w:val="2"/>
            <w:vAlign w:val="center"/>
          </w:tcPr>
          <w:p w:rsidR="00856F5E" w:rsidRPr="00D10AC3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работе 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774" w:type="dxa"/>
          </w:tcPr>
          <w:p w:rsidR="00856F5E" w:rsidRDefault="00856F5E" w:rsidP="00856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Предварительное обследование жилого дома расположенного по адресу: г. Бишкек, ул. Воркутинская, д. 4-4А.</w:t>
            </w:r>
          </w:p>
        </w:tc>
        <w:tc>
          <w:tcPr>
            <w:tcW w:w="3401" w:type="dxa"/>
            <w:gridSpan w:val="2"/>
            <w:vAlign w:val="center"/>
          </w:tcPr>
          <w:p w:rsidR="00856F5E" w:rsidRPr="00D10AC3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Рассматривается </w:t>
            </w:r>
          </w:p>
        </w:tc>
      </w:tr>
      <w:tr w:rsidR="00856F5E" w:rsidRPr="00073A5C" w:rsidTr="005F7D14">
        <w:tc>
          <w:tcPr>
            <w:tcW w:w="959" w:type="dxa"/>
            <w:vAlign w:val="center"/>
          </w:tcPr>
          <w:p w:rsidR="00856F5E" w:rsidRPr="00073A5C" w:rsidRDefault="00856F5E" w:rsidP="00856F5E">
            <w:pPr>
              <w:tabs>
                <w:tab w:val="left" w:pos="426"/>
              </w:tabs>
              <w:spacing w:after="0" w:line="33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0774" w:type="dxa"/>
          </w:tcPr>
          <w:p w:rsidR="00856F5E" w:rsidRDefault="00856F5E" w:rsidP="00856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Предварительное обследование 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ГЭС» расположенного по адресу: г. Бишкек,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Аламудунский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ул. Суворова 113.</w:t>
            </w:r>
          </w:p>
        </w:tc>
        <w:tc>
          <w:tcPr>
            <w:tcW w:w="3401" w:type="dxa"/>
            <w:gridSpan w:val="2"/>
            <w:vAlign w:val="center"/>
          </w:tcPr>
          <w:p w:rsidR="00856F5E" w:rsidRPr="00D10AC3" w:rsidRDefault="00856F5E" w:rsidP="00856F5E">
            <w:pPr>
              <w:spacing w:after="0" w:line="336" w:lineRule="auto"/>
              <w:ind w:right="-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Рассматривается</w:t>
            </w:r>
          </w:p>
        </w:tc>
      </w:tr>
    </w:tbl>
    <w:p w:rsidR="0050428E" w:rsidRPr="00073A5C" w:rsidRDefault="0050428E" w:rsidP="00073A5C">
      <w:pPr>
        <w:spacing w:after="0"/>
        <w:jc w:val="center"/>
        <w:rPr>
          <w:rFonts w:ascii="Times New Roman" w:hAnsi="Times New Roman" w:cs="Times New Roman"/>
        </w:rPr>
      </w:pPr>
    </w:p>
    <w:sectPr w:rsidR="0050428E" w:rsidRPr="00073A5C" w:rsidSect="0050428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06836"/>
    <w:multiLevelType w:val="hybridMultilevel"/>
    <w:tmpl w:val="2DD4AD9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C2F97"/>
    <w:multiLevelType w:val="hybridMultilevel"/>
    <w:tmpl w:val="2DD4AD9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8E"/>
    <w:rsid w:val="00040CE7"/>
    <w:rsid w:val="00073A5C"/>
    <w:rsid w:val="00090A50"/>
    <w:rsid w:val="000B4705"/>
    <w:rsid w:val="001709C0"/>
    <w:rsid w:val="002710FD"/>
    <w:rsid w:val="00327172"/>
    <w:rsid w:val="003C7D07"/>
    <w:rsid w:val="004A360F"/>
    <w:rsid w:val="004F5409"/>
    <w:rsid w:val="0050428E"/>
    <w:rsid w:val="005C7562"/>
    <w:rsid w:val="005F7D14"/>
    <w:rsid w:val="00630304"/>
    <w:rsid w:val="00642FF4"/>
    <w:rsid w:val="006D1E7F"/>
    <w:rsid w:val="00773CAA"/>
    <w:rsid w:val="008041AC"/>
    <w:rsid w:val="00833646"/>
    <w:rsid w:val="0085452A"/>
    <w:rsid w:val="00856F5E"/>
    <w:rsid w:val="00A81972"/>
    <w:rsid w:val="00AB2373"/>
    <w:rsid w:val="00AB53EB"/>
    <w:rsid w:val="00C24575"/>
    <w:rsid w:val="00CD5631"/>
    <w:rsid w:val="00CD6AEA"/>
    <w:rsid w:val="00CE105A"/>
    <w:rsid w:val="00D10AC3"/>
    <w:rsid w:val="00D75605"/>
    <w:rsid w:val="00E304E6"/>
    <w:rsid w:val="00E63E64"/>
    <w:rsid w:val="00ED3C57"/>
    <w:rsid w:val="00F43226"/>
    <w:rsid w:val="00FD0897"/>
    <w:rsid w:val="00FE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E25C4-A2A8-443A-A497-E697A6EA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5C75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5C7562"/>
    <w:pPr>
      <w:widowControl w:val="0"/>
      <w:shd w:val="clear" w:color="auto" w:fill="FFFFFF"/>
      <w:spacing w:before="240" w:after="540" w:line="475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9</Pages>
  <Words>2987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Adis</dc:creator>
  <cp:lastModifiedBy>Aigerimka</cp:lastModifiedBy>
  <cp:revision>22</cp:revision>
  <dcterms:created xsi:type="dcterms:W3CDTF">2017-01-09T03:40:00Z</dcterms:created>
  <dcterms:modified xsi:type="dcterms:W3CDTF">2017-01-09T08:52:00Z</dcterms:modified>
</cp:coreProperties>
</file>